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2202"/>
        <w:tblW w:w="13788" w:type="dxa"/>
        <w:tblLayout w:type="fixed"/>
        <w:tblLook w:val="04A0" w:firstRow="1" w:lastRow="0" w:firstColumn="1" w:lastColumn="0" w:noHBand="0" w:noVBand="1"/>
      </w:tblPr>
      <w:tblGrid>
        <w:gridCol w:w="918"/>
        <w:gridCol w:w="965"/>
        <w:gridCol w:w="1105"/>
        <w:gridCol w:w="990"/>
        <w:gridCol w:w="1440"/>
        <w:gridCol w:w="1620"/>
        <w:gridCol w:w="1890"/>
        <w:gridCol w:w="4860"/>
      </w:tblGrid>
      <w:tr w:rsidR="00332BDB" w:rsidRPr="00347738" w:rsidTr="00792B27">
        <w:trPr>
          <w:trHeight w:val="351"/>
        </w:trPr>
        <w:tc>
          <w:tcPr>
            <w:tcW w:w="13788" w:type="dxa"/>
            <w:gridSpan w:val="8"/>
            <w:noWrap/>
          </w:tcPr>
          <w:p w:rsidR="00332BDB" w:rsidRPr="00792B27" w:rsidRDefault="00230DDC" w:rsidP="00792B27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8"/>
                <w:szCs w:val="2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-10.3pt;margin-top:-50.9pt;width:177.95pt;height:27.75pt;z-index:251660288" strokecolor="white [3212]">
                  <v:textbox>
                    <w:txbxContent>
                      <w:p w:rsidR="007D51A6" w:rsidRPr="00792B27" w:rsidRDefault="00FB4D1B" w:rsidP="00792B27">
                        <w:pPr>
                          <w:shd w:val="clear" w:color="auto" w:fill="FFFFFF" w:themeFill="background1"/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Supple</w:t>
                        </w:r>
                        <w:bookmarkStart w:id="0" w:name="_GoBack"/>
                        <w:bookmarkEnd w:id="0"/>
                        <w:r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 xml:space="preserve">mentary </w:t>
                        </w:r>
                        <w:r w:rsidR="00206F21">
                          <w:rPr>
                            <w:rFonts w:ascii="Times New Roman" w:hAnsi="Times New Roman" w:cs="Times New Roman"/>
                            <w:b/>
                            <w:sz w:val="24"/>
                            <w:szCs w:val="24"/>
                          </w:rPr>
                          <w:t>Table file:</w:t>
                        </w:r>
                      </w:p>
                    </w:txbxContent>
                  </v:textbox>
                </v:shape>
              </w:pict>
            </w:r>
            <w:r w:rsidR="00206F2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Table </w:t>
            </w:r>
            <w:r w:rsidR="00FB4D1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</w:t>
            </w:r>
            <w:r w:rsidR="00332BDB" w:rsidRPr="00792B2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1: Vibrational frequency assignments of </w:t>
            </w:r>
            <w:r w:rsidR="00332BDB" w:rsidRPr="00792B2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OTTHPYHCT</w:t>
            </w:r>
          </w:p>
        </w:tc>
      </w:tr>
      <w:tr w:rsidR="00332BDB" w:rsidRPr="00347738" w:rsidTr="00416810">
        <w:trPr>
          <w:trHeight w:val="89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Mode No</w:t>
            </w:r>
          </w:p>
        </w:tc>
        <w:tc>
          <w:tcPr>
            <w:tcW w:w="965" w:type="dxa"/>
            <w:noWrap/>
          </w:tcPr>
          <w:p w:rsidR="00332BDB" w:rsidRDefault="00332BDB" w:rsidP="00792B27">
            <w:pPr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Un</w:t>
            </w:r>
            <w:r>
              <w:rPr>
                <w:rFonts w:ascii="Calibri" w:eastAsia="Calibri" w:hAnsi="Calibri" w:cs="Times New Roman"/>
              </w:rPr>
              <w:t>-</w:t>
            </w:r>
          </w:p>
          <w:p w:rsidR="00332BDB" w:rsidRPr="00347738" w:rsidRDefault="00332BDB" w:rsidP="00792B27">
            <w:pPr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scaled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 xml:space="preserve">Scaled </w:t>
            </w:r>
          </w:p>
        </w:tc>
        <w:tc>
          <w:tcPr>
            <w:tcW w:w="990" w:type="dxa"/>
            <w:noWrap/>
          </w:tcPr>
          <w:p w:rsidR="00332BDB" w:rsidRDefault="00332BDB" w:rsidP="00792B27">
            <w:pPr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IR</w:t>
            </w:r>
          </w:p>
          <w:p w:rsidR="00C31175" w:rsidRPr="00347738" w:rsidRDefault="00416810" w:rsidP="00792B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</w:t>
            </w:r>
            <w:r w:rsidR="00C31175">
              <w:rPr>
                <w:rFonts w:ascii="Calibri" w:eastAsia="Calibri" w:hAnsi="Calibri" w:cs="Times New Roman"/>
              </w:rPr>
              <w:t>alue</w:t>
            </w:r>
            <w:r>
              <w:rPr>
                <w:rFonts w:ascii="Calibri" w:eastAsia="Calibri" w:hAnsi="Calibri" w:cs="Times New Roman"/>
              </w:rPr>
              <w:t xml:space="preserve"> (Cm</w:t>
            </w:r>
            <w:r w:rsidRPr="00416810">
              <w:rPr>
                <w:rFonts w:ascii="Calibri" w:eastAsia="Calibri" w:hAnsi="Calibri" w:cs="Times New Roman"/>
                <w:vertAlign w:val="superscript"/>
              </w:rPr>
              <w:t>-1</w:t>
            </w:r>
            <w:r>
              <w:rPr>
                <w:rFonts w:ascii="Calibri" w:eastAsia="Calibri" w:hAnsi="Calibri" w:cs="Times New Roman"/>
              </w:rPr>
              <w:t>)</w:t>
            </w:r>
          </w:p>
        </w:tc>
        <w:tc>
          <w:tcPr>
            <w:tcW w:w="1440" w:type="dxa"/>
            <w:noWrap/>
          </w:tcPr>
          <w:p w:rsidR="00332BDB" w:rsidRDefault="00332BDB" w:rsidP="00792B27">
            <w:pPr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Raman</w:t>
            </w:r>
          </w:p>
          <w:p w:rsidR="00C31175" w:rsidRPr="00347738" w:rsidRDefault="00416810" w:rsidP="00792B27">
            <w:pPr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V</w:t>
            </w:r>
            <w:r w:rsidR="00C31175">
              <w:rPr>
                <w:rFonts w:ascii="Calibri" w:eastAsia="Calibri" w:hAnsi="Calibri" w:cs="Times New Roman"/>
              </w:rPr>
              <w:t>alue</w:t>
            </w:r>
            <w:r>
              <w:rPr>
                <w:rFonts w:ascii="Calibri" w:eastAsia="Calibri" w:hAnsi="Calibri" w:cs="Times New Roman"/>
              </w:rPr>
              <w:t xml:space="preserve"> (Cm</w:t>
            </w:r>
            <w:r w:rsidRPr="00416810">
              <w:rPr>
                <w:rFonts w:ascii="Calibri" w:eastAsia="Calibri" w:hAnsi="Calibri" w:cs="Times New Roman"/>
                <w:vertAlign w:val="superscript"/>
              </w:rPr>
              <w:t>-1</w:t>
            </w:r>
            <w:r>
              <w:rPr>
                <w:rFonts w:ascii="Calibri" w:eastAsia="Calibri" w:hAnsi="Calibri" w:cs="Times New Roman"/>
              </w:rPr>
              <w:t>)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IR </w:t>
            </w:r>
            <w:r w:rsidRPr="00347738">
              <w:rPr>
                <w:rFonts w:ascii="Calibri" w:eastAsia="Calibri" w:hAnsi="Calibri" w:cs="Calibri"/>
              </w:rPr>
              <w:t>inten</w:t>
            </w:r>
            <w:r>
              <w:rPr>
                <w:rFonts w:ascii="Calibri" w:eastAsia="Calibri" w:hAnsi="Calibri" w:cs="Calibri"/>
              </w:rPr>
              <w:t>sity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Raman inten</w:t>
            </w:r>
            <w:r>
              <w:rPr>
                <w:rFonts w:ascii="Calibri" w:eastAsia="Calibri" w:hAnsi="Calibri" w:cs="Calibri"/>
              </w:rPr>
              <w:t>sity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347738">
              <w:rPr>
                <w:rFonts w:ascii="Times New Roman" w:eastAsia="Calibri" w:hAnsi="Times New Roman" w:cs="Times New Roman"/>
              </w:rPr>
              <w:t>PED</w:t>
            </w:r>
            <w:r w:rsidRPr="00347738">
              <w:rPr>
                <w:rFonts w:ascii="Calibri" w:eastAsia="Calibri" w:hAnsi="Calibri" w:cs="Times New Roman"/>
              </w:rPr>
              <w:t>&gt; 10</w:t>
            </w:r>
            <w:r w:rsidRPr="00347738">
              <w:rPr>
                <w:rFonts w:ascii="Times New Roman" w:eastAsia="Calibri" w:hAnsi="Times New Roman" w:cs="Times New Roman"/>
                <w:b/>
                <w:bCs/>
              </w:rPr>
              <w:t>%</w:t>
            </w:r>
          </w:p>
        </w:tc>
      </w:tr>
      <w:tr w:rsidR="00332BDB" w:rsidRPr="00347738" w:rsidTr="00416810">
        <w:trPr>
          <w:trHeight w:val="89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54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3711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3570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3720</w:t>
            </w: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12.4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1.6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18</w:t>
            </w:r>
            <w:r w:rsidRPr="00347738">
              <w:rPr>
                <w:rFonts w:ascii="Calibri" w:eastAsia="Calibri" w:hAnsi="Calibri" w:cs="Calibri"/>
              </w:rPr>
              <w:t xml:space="preserve"> (71) + 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19 </w:t>
            </w:r>
            <w:r w:rsidRPr="00347738">
              <w:rPr>
                <w:rFonts w:ascii="Calibri" w:eastAsia="Calibri" w:hAnsi="Calibri" w:cs="Calibri"/>
              </w:rPr>
              <w:t>(29)</w:t>
            </w:r>
          </w:p>
        </w:tc>
      </w:tr>
      <w:tr w:rsidR="00332BDB" w:rsidRPr="00347738" w:rsidTr="00416810">
        <w:trPr>
          <w:trHeight w:val="58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53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3611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3474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16.8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1.9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9</w:t>
            </w:r>
            <w:r w:rsidRPr="00347738">
              <w:rPr>
                <w:rFonts w:ascii="Calibri" w:eastAsia="Calibri" w:hAnsi="Calibri" w:cs="Calibri"/>
              </w:rPr>
              <w:t xml:space="preserve"> (83)</w:t>
            </w:r>
          </w:p>
        </w:tc>
      </w:tr>
      <w:tr w:rsidR="00332BDB" w:rsidRPr="00347738" w:rsidTr="00416810">
        <w:trPr>
          <w:trHeight w:val="92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52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3572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3437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12.2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7.3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18</w:t>
            </w:r>
            <w:r w:rsidRPr="00347738">
              <w:rPr>
                <w:rFonts w:ascii="Calibri" w:eastAsia="Calibri" w:hAnsi="Calibri" w:cs="Calibri"/>
              </w:rPr>
              <w:t xml:space="preserve"> (27) +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 xml:space="preserve"> 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19</w:t>
            </w:r>
            <w:r w:rsidRPr="00347738">
              <w:rPr>
                <w:rFonts w:ascii="Calibri" w:eastAsia="Calibri" w:hAnsi="Calibri" w:cs="Calibri"/>
              </w:rPr>
              <w:t>(64)</w:t>
            </w:r>
          </w:p>
        </w:tc>
      </w:tr>
      <w:tr w:rsidR="00332BDB" w:rsidRPr="00347738" w:rsidTr="00416810">
        <w:trPr>
          <w:trHeight w:val="62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51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3563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3428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7.1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2.1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 xml:space="preserve"> 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17</w:t>
            </w:r>
            <w:r w:rsidRPr="00347738">
              <w:rPr>
                <w:rFonts w:ascii="Calibri" w:eastAsia="Calibri" w:hAnsi="Calibri" w:cs="Calibri"/>
              </w:rPr>
              <w:t>(92)</w:t>
            </w:r>
          </w:p>
        </w:tc>
      </w:tr>
      <w:tr w:rsidR="00332BDB" w:rsidRPr="00347738" w:rsidTr="00416810">
        <w:trPr>
          <w:trHeight w:val="103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50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3510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3377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3255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51.2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4.8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8</w:t>
            </w:r>
            <w:r w:rsidRPr="00347738">
              <w:rPr>
                <w:rFonts w:ascii="Calibri" w:eastAsia="Calibri" w:hAnsi="Calibri" w:cs="Calibri"/>
              </w:rPr>
              <w:t>(96)</w:t>
            </w:r>
          </w:p>
        </w:tc>
      </w:tr>
      <w:tr w:rsidR="00332BDB" w:rsidRPr="00347738" w:rsidTr="00416810">
        <w:trPr>
          <w:trHeight w:val="65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49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3164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3044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3180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0.0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3.3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11</w:t>
            </w:r>
            <w:r w:rsidRPr="00347738">
              <w:rPr>
                <w:rFonts w:ascii="Calibri" w:eastAsia="Calibri" w:hAnsi="Calibri" w:cs="Calibri"/>
              </w:rPr>
              <w:t xml:space="preserve"> (96)</w:t>
            </w:r>
          </w:p>
        </w:tc>
      </w:tr>
      <w:tr w:rsidR="00332BDB" w:rsidRPr="00347738" w:rsidTr="00416810">
        <w:trPr>
          <w:trHeight w:val="114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48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3042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2927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2954</w:t>
            </w: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0.4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4.3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10</w:t>
            </w:r>
            <w:r w:rsidRPr="00347738">
              <w:rPr>
                <w:rFonts w:ascii="Calibri" w:eastAsia="Calibri" w:hAnsi="Calibri" w:cs="Calibri"/>
              </w:rPr>
              <w:t xml:space="preserve"> (95)</w:t>
            </w:r>
          </w:p>
        </w:tc>
      </w:tr>
      <w:tr w:rsidR="00332BDB" w:rsidRPr="00347738" w:rsidTr="00416810">
        <w:trPr>
          <w:trHeight w:val="68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47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1833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1763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1834</w:t>
            </w: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100.0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7.4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O</w:t>
            </w:r>
            <w:r w:rsidRPr="00347738">
              <w:rPr>
                <w:rFonts w:ascii="Calibri" w:eastAsia="Calibri" w:hAnsi="Calibri" w:cs="Calibri"/>
                <w:vertAlign w:val="subscript"/>
              </w:rPr>
              <w:t>12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(86)</w:t>
            </w:r>
          </w:p>
        </w:tc>
      </w:tr>
      <w:tr w:rsidR="00332BDB" w:rsidRPr="00347738" w:rsidTr="00416810">
        <w:trPr>
          <w:trHeight w:val="38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46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1729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1663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1639</w:t>
            </w: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1604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70.7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28.7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 xml:space="preserve"> (70)</w:t>
            </w:r>
          </w:p>
        </w:tc>
      </w:tr>
      <w:tr w:rsidR="00332BDB" w:rsidRPr="00347738" w:rsidTr="00416810">
        <w:trPr>
          <w:trHeight w:val="79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45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1645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1583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1537</w:t>
            </w: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1517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37.7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0.9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19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18</w:t>
            </w:r>
            <w:r w:rsidRPr="00347738">
              <w:rPr>
                <w:rFonts w:ascii="Calibri" w:eastAsia="Calibri" w:hAnsi="Calibri" w:cs="Calibri"/>
              </w:rPr>
              <w:t xml:space="preserve"> (86)</w:t>
            </w:r>
          </w:p>
        </w:tc>
      </w:tr>
      <w:tr w:rsidR="00332BDB" w:rsidRPr="00347738" w:rsidTr="00416810">
        <w:trPr>
          <w:trHeight w:val="48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44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1561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1502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68.5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1.4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(24) +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 xml:space="preserve"> 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17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 xml:space="preserve"> (40)</w:t>
            </w:r>
          </w:p>
        </w:tc>
      </w:tr>
      <w:tr w:rsidR="00332BDB" w:rsidRPr="00347738" w:rsidTr="00416810">
        <w:trPr>
          <w:trHeight w:val="91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43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1534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1476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1457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53.8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8.7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9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(16)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(15)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17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>(35)</w:t>
            </w:r>
          </w:p>
        </w:tc>
      </w:tr>
      <w:tr w:rsidR="00332BDB" w:rsidRPr="00347738" w:rsidTr="00416810">
        <w:trPr>
          <w:trHeight w:val="52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42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1455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1399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1392</w:t>
            </w: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1367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5.1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4.0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10</w:t>
            </w:r>
            <w:r w:rsidRPr="00347738">
              <w:rPr>
                <w:rFonts w:ascii="Calibri" w:eastAsia="Calibri" w:hAnsi="Calibri" w:cs="Calibri"/>
              </w:rPr>
              <w:t xml:space="preserve"> (87)</w:t>
            </w:r>
          </w:p>
        </w:tc>
      </w:tr>
      <w:tr w:rsidR="00332BDB" w:rsidRPr="00347738" w:rsidTr="00416810">
        <w:trPr>
          <w:trHeight w:val="102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41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1436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1381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91.8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6.3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 xml:space="preserve"> (27) +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 xml:space="preserve"> H</w:t>
            </w:r>
            <w:r w:rsidRPr="00347738">
              <w:rPr>
                <w:rFonts w:ascii="Calibri" w:eastAsia="Calibri" w:hAnsi="Calibri" w:cs="Calibri"/>
                <w:vertAlign w:val="subscript"/>
              </w:rPr>
              <w:t>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(18)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 xml:space="preserve"> (13)</w:t>
            </w:r>
          </w:p>
        </w:tc>
      </w:tr>
      <w:tr w:rsidR="00332BDB" w:rsidRPr="00347738" w:rsidTr="00416810">
        <w:trPr>
          <w:trHeight w:val="63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40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1417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1363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40.8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1.7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(34)+ 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(21)</w:t>
            </w:r>
          </w:p>
        </w:tc>
      </w:tr>
      <w:tr w:rsidR="00332BDB" w:rsidRPr="00347738" w:rsidTr="00416810">
        <w:trPr>
          <w:trHeight w:val="105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39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1390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1337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19.1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0.8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 xml:space="preserve"> (13)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9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3 </w:t>
            </w:r>
            <w:r w:rsidRPr="00347738">
              <w:rPr>
                <w:rFonts w:ascii="Calibri" w:eastAsia="Calibri" w:hAnsi="Calibri" w:cs="Calibri"/>
              </w:rPr>
              <w:t xml:space="preserve">(28)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(20)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 xml:space="preserve"> (12)</w:t>
            </w:r>
          </w:p>
        </w:tc>
      </w:tr>
      <w:tr w:rsidR="00332BDB" w:rsidRPr="00347738" w:rsidTr="00416810">
        <w:trPr>
          <w:trHeight w:val="67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38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1360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1308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1294</w:t>
            </w: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1301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51.3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1.0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 xml:space="preserve"> (18) +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 xml:space="preserve"> 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6 </w:t>
            </w:r>
            <w:r w:rsidRPr="00347738">
              <w:rPr>
                <w:rFonts w:ascii="Calibri" w:eastAsia="Calibri" w:hAnsi="Calibri" w:cs="Calibri"/>
              </w:rPr>
              <w:t xml:space="preserve">(15)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9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(11)</w:t>
            </w:r>
          </w:p>
        </w:tc>
      </w:tr>
      <w:tr w:rsidR="00332BDB" w:rsidRPr="00347738" w:rsidTr="00416810">
        <w:trPr>
          <w:trHeight w:val="116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37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1334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1283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43.9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0.7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 xml:space="preserve"> (37)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17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 xml:space="preserve"> (14)</w:t>
            </w:r>
          </w:p>
        </w:tc>
      </w:tr>
      <w:tr w:rsidR="00332BDB" w:rsidRPr="00347738" w:rsidTr="00416810">
        <w:trPr>
          <w:trHeight w:val="7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36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1308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1258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18.4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0.5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 xml:space="preserve"> (11)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10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 xml:space="preserve"> (22) +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 xml:space="preserve"> (14)</w:t>
            </w:r>
          </w:p>
        </w:tc>
      </w:tr>
      <w:tr w:rsidR="00332BDB" w:rsidRPr="00347738" w:rsidTr="00416810">
        <w:trPr>
          <w:trHeight w:val="4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35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1268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1220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23.7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2.6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 xml:space="preserve">(15) + 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 xml:space="preserve"> (33) + 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 xml:space="preserve"> (10)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 xml:space="preserve"> (13)</w:t>
            </w:r>
          </w:p>
        </w:tc>
      </w:tr>
      <w:tr w:rsidR="00332BDB" w:rsidRPr="00347738" w:rsidTr="00416810">
        <w:trPr>
          <w:trHeight w:val="81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34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1200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1154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1173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1.1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3.1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10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 xml:space="preserve"> (57)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 xml:space="preserve"> (18)</w:t>
            </w:r>
          </w:p>
        </w:tc>
      </w:tr>
      <w:tr w:rsidR="00332BDB" w:rsidRPr="00347738" w:rsidTr="00416810">
        <w:trPr>
          <w:trHeight w:val="43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33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1172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1127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1165</w:t>
            </w: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1049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32.8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5.1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(11) + 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13 </w:t>
            </w:r>
            <w:r w:rsidRPr="00347738">
              <w:rPr>
                <w:rFonts w:ascii="Calibri" w:eastAsia="Calibri" w:hAnsi="Calibri" w:cs="Calibri"/>
              </w:rPr>
              <w:t xml:space="preserve">(12) + 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7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(10)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9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(11)</w:t>
            </w:r>
          </w:p>
        </w:tc>
      </w:tr>
      <w:tr w:rsidR="00332BDB" w:rsidRPr="00347738" w:rsidTr="00416810">
        <w:trPr>
          <w:trHeight w:val="3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32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1137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1094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16.1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3.7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 xml:space="preserve"> (14) + 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 xml:space="preserve"> (19) + 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7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(10)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 xml:space="preserve"> (17)</w:t>
            </w:r>
          </w:p>
        </w:tc>
      </w:tr>
      <w:tr w:rsidR="00332BDB" w:rsidRPr="00347738" w:rsidTr="00416810">
        <w:trPr>
          <w:trHeight w:val="54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31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1044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1004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997</w:t>
            </w: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1009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0.4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0.5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13 </w:t>
            </w:r>
            <w:r w:rsidRPr="00347738">
              <w:rPr>
                <w:rFonts w:ascii="Calibri" w:eastAsia="Calibri" w:hAnsi="Calibri" w:cs="Calibri"/>
              </w:rPr>
              <w:t xml:space="preserve">(15)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16 </w:t>
            </w:r>
            <w:r w:rsidRPr="00347738">
              <w:rPr>
                <w:rFonts w:ascii="Calibri" w:eastAsia="Calibri" w:hAnsi="Calibri" w:cs="Calibri"/>
              </w:rPr>
              <w:t>(35)</w:t>
            </w:r>
          </w:p>
        </w:tc>
      </w:tr>
      <w:tr w:rsidR="00332BDB" w:rsidRPr="00347738" w:rsidTr="00416810">
        <w:trPr>
          <w:trHeight w:val="3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30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1002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964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3.8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3.2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Г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10</w:t>
            </w:r>
            <w:r w:rsidRPr="00347738">
              <w:rPr>
                <w:rFonts w:ascii="Calibri" w:eastAsia="Calibri" w:hAnsi="Calibri" w:cs="Calibri"/>
              </w:rPr>
              <w:t xml:space="preserve"> (50) + </w:t>
            </w:r>
            <w:r w:rsidRPr="00347738">
              <w:rPr>
                <w:rFonts w:ascii="Times New Roman" w:eastAsia="Calibri" w:hAnsi="Times New Roman" w:cs="Times New Roman"/>
              </w:rPr>
              <w:t>Г</w:t>
            </w:r>
            <w:r w:rsidRPr="00347738">
              <w:rPr>
                <w:rFonts w:ascii="Calibri" w:eastAsia="Calibri" w:hAnsi="Calibri" w:cs="Calibri"/>
              </w:rPr>
              <w:t>O</w:t>
            </w:r>
            <w:r w:rsidRPr="00347738">
              <w:rPr>
                <w:rFonts w:ascii="Calibri" w:eastAsia="Calibri" w:hAnsi="Calibri" w:cs="Calibri"/>
                <w:vertAlign w:val="subscript"/>
              </w:rPr>
              <w:t>12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4 </w:t>
            </w:r>
            <w:r w:rsidRPr="00347738">
              <w:rPr>
                <w:rFonts w:ascii="Calibri" w:eastAsia="Calibri" w:hAnsi="Calibri" w:cs="Calibri"/>
              </w:rPr>
              <w:t>(18)</w:t>
            </w:r>
          </w:p>
        </w:tc>
      </w:tr>
      <w:tr w:rsidR="00332BDB" w:rsidRPr="00347738" w:rsidTr="00416810">
        <w:trPr>
          <w:trHeight w:val="3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29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967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930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1.5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2.0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 xml:space="preserve"> (15) + 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 xml:space="preserve"> (23) + 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7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(10)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 xml:space="preserve"> (12)</w:t>
            </w:r>
          </w:p>
        </w:tc>
      </w:tr>
      <w:tr w:rsidR="00332BDB" w:rsidRPr="00347738" w:rsidTr="00416810">
        <w:trPr>
          <w:trHeight w:val="3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28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920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885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1.9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4.0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 xml:space="preserve"> (19) + 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6 </w:t>
            </w:r>
            <w:r w:rsidRPr="00347738">
              <w:rPr>
                <w:rFonts w:ascii="Calibri" w:eastAsia="Calibri" w:hAnsi="Calibri" w:cs="Calibri"/>
              </w:rPr>
              <w:t>(23)</w:t>
            </w:r>
          </w:p>
        </w:tc>
      </w:tr>
      <w:tr w:rsidR="00332BDB" w:rsidRPr="00347738" w:rsidTr="00416810">
        <w:trPr>
          <w:trHeight w:val="69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lastRenderedPageBreak/>
              <w:t>27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893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859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831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0.8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1.3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 xml:space="preserve"> (16)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 xml:space="preserve"> (19)</w:t>
            </w:r>
          </w:p>
        </w:tc>
      </w:tr>
      <w:tr w:rsidR="00332BDB" w:rsidRPr="00347738" w:rsidTr="00416810">
        <w:trPr>
          <w:trHeight w:val="3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26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782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752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796</w:t>
            </w: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728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21.1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0.9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 xml:space="preserve"> (17)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9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 xml:space="preserve"> (12) + </w:t>
            </w:r>
            <w:r w:rsidRPr="00347738">
              <w:rPr>
                <w:rFonts w:ascii="Times New Roman" w:eastAsia="Calibri" w:hAnsi="Times New Roman" w:cs="Times New Roman"/>
              </w:rPr>
              <w:t>Г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17</w:t>
            </w:r>
            <w:r w:rsidRPr="00347738">
              <w:rPr>
                <w:rFonts w:ascii="Calibri" w:eastAsia="Calibri" w:hAnsi="Calibri" w:cs="Calibri"/>
              </w:rPr>
              <w:t xml:space="preserve"> (13)</w:t>
            </w:r>
          </w:p>
        </w:tc>
      </w:tr>
      <w:tr w:rsidR="00332BDB" w:rsidRPr="00347738" w:rsidTr="00416810">
        <w:trPr>
          <w:trHeight w:val="8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25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732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704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3.5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5.5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 xml:space="preserve"> (11) + </w:t>
            </w: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20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 xml:space="preserve"> (59)</w:t>
            </w:r>
          </w:p>
        </w:tc>
      </w:tr>
      <w:tr w:rsidR="00332BDB" w:rsidRPr="00347738" w:rsidTr="00416810">
        <w:trPr>
          <w:trHeight w:val="42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24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716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689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20.4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0.4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9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 xml:space="preserve"> (66)</w:t>
            </w:r>
          </w:p>
        </w:tc>
      </w:tr>
      <w:tr w:rsidR="00332BDB" w:rsidRPr="00347738" w:rsidTr="00416810">
        <w:trPr>
          <w:trHeight w:val="83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23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649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624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24.9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1.6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7</w:t>
            </w:r>
            <w:r w:rsidRPr="00347738">
              <w:rPr>
                <w:rFonts w:ascii="Calibri" w:eastAsia="Calibri" w:hAnsi="Calibri" w:cs="Calibri"/>
              </w:rPr>
              <w:t xml:space="preserve"> (27) + </w:t>
            </w:r>
            <w:r w:rsidRPr="00347738">
              <w:rPr>
                <w:rFonts w:ascii="Times New Roman" w:eastAsia="Calibri" w:hAnsi="Times New Roman" w:cs="Times New Roman"/>
              </w:rPr>
              <w:t>Г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20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(14)</w:t>
            </w:r>
          </w:p>
        </w:tc>
      </w:tr>
      <w:tr w:rsidR="00332BDB" w:rsidRPr="00347738" w:rsidTr="00416810">
        <w:trPr>
          <w:trHeight w:val="53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22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636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612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644</w:t>
            </w: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647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2.7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3.8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20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 xml:space="preserve"> (16)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7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(66)</w:t>
            </w:r>
          </w:p>
        </w:tc>
      </w:tr>
      <w:tr w:rsidR="00332BDB" w:rsidRPr="00347738" w:rsidTr="00416810">
        <w:trPr>
          <w:trHeight w:val="95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21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616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593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1.7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8.1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O</w:t>
            </w:r>
            <w:r w:rsidRPr="00347738">
              <w:rPr>
                <w:rFonts w:ascii="Calibri" w:eastAsia="Calibri" w:hAnsi="Calibri" w:cs="Calibri"/>
                <w:vertAlign w:val="subscript"/>
              </w:rPr>
              <w:t>12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 xml:space="preserve"> (10)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20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 xml:space="preserve"> (19)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7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(14)</w:t>
            </w:r>
          </w:p>
        </w:tc>
      </w:tr>
      <w:tr w:rsidR="00332BDB" w:rsidRPr="00347738" w:rsidTr="00416810">
        <w:trPr>
          <w:trHeight w:val="56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20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613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590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0.9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3.5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 xml:space="preserve"> (10)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O</w:t>
            </w:r>
            <w:r w:rsidRPr="00347738">
              <w:rPr>
                <w:rFonts w:ascii="Calibri" w:eastAsia="Calibri" w:hAnsi="Calibri" w:cs="Calibri"/>
                <w:vertAlign w:val="subscript"/>
              </w:rPr>
              <w:t>12</w:t>
            </w:r>
            <w:r w:rsidRPr="00347738">
              <w:rPr>
                <w:rFonts w:ascii="Calibri" w:eastAsia="Calibri" w:hAnsi="Calibri" w:cs="Calibri"/>
              </w:rPr>
              <w:t xml:space="preserve"> (13)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7</w:t>
            </w:r>
            <w:r w:rsidRPr="00347738">
              <w:rPr>
                <w:rFonts w:ascii="Calibri" w:eastAsia="Calibri" w:hAnsi="Calibri" w:cs="Calibri"/>
              </w:rPr>
              <w:t xml:space="preserve"> (31)</w:t>
            </w:r>
          </w:p>
        </w:tc>
      </w:tr>
      <w:tr w:rsidR="00332BDB" w:rsidRPr="00347738" w:rsidTr="00416810">
        <w:trPr>
          <w:trHeight w:val="99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19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570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548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557</w:t>
            </w: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534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5.8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2.8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7</w:t>
            </w:r>
            <w:r w:rsidRPr="00347738">
              <w:rPr>
                <w:rFonts w:ascii="Calibri" w:eastAsia="Calibri" w:hAnsi="Calibri" w:cs="Calibri"/>
              </w:rPr>
              <w:t xml:space="preserve"> (18) + </w:t>
            </w:r>
            <w:r w:rsidRPr="00347738">
              <w:rPr>
                <w:rFonts w:ascii="Times New Roman" w:eastAsia="Calibri" w:hAnsi="Times New Roman" w:cs="Times New Roman"/>
              </w:rPr>
              <w:t>Г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7</w:t>
            </w:r>
            <w:r w:rsidRPr="00347738">
              <w:rPr>
                <w:rFonts w:ascii="Calibri" w:eastAsia="Calibri" w:hAnsi="Calibri" w:cs="Calibri"/>
              </w:rPr>
              <w:t xml:space="preserve">(13) + </w:t>
            </w:r>
            <w:r w:rsidRPr="00347738">
              <w:rPr>
                <w:rFonts w:ascii="Times New Roman" w:eastAsia="Calibri" w:hAnsi="Times New Roman" w:cs="Times New Roman"/>
              </w:rPr>
              <w:t>Г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20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16 </w:t>
            </w:r>
            <w:r w:rsidRPr="00347738">
              <w:rPr>
                <w:rFonts w:ascii="Calibri" w:eastAsia="Calibri" w:hAnsi="Calibri" w:cs="Calibri"/>
              </w:rPr>
              <w:t>(35)</w:t>
            </w:r>
          </w:p>
        </w:tc>
      </w:tr>
      <w:tr w:rsidR="00332BDB" w:rsidRPr="00347738" w:rsidTr="00416810">
        <w:trPr>
          <w:trHeight w:val="68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18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567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545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5.9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13.2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O</w:t>
            </w:r>
            <w:r w:rsidRPr="00347738">
              <w:rPr>
                <w:rFonts w:ascii="Calibri" w:eastAsia="Calibri" w:hAnsi="Calibri" w:cs="Calibri"/>
                <w:vertAlign w:val="subscript"/>
              </w:rPr>
              <w:t>12</w:t>
            </w:r>
            <w:r w:rsidRPr="00347738">
              <w:rPr>
                <w:rFonts w:ascii="Calibri" w:eastAsia="Calibri" w:hAnsi="Calibri" w:cs="Calibri"/>
              </w:rPr>
              <w:t xml:space="preserve"> (10)</w:t>
            </w:r>
          </w:p>
        </w:tc>
      </w:tr>
      <w:tr w:rsidR="00332BDB" w:rsidRPr="00347738" w:rsidTr="00416810">
        <w:trPr>
          <w:trHeight w:val="3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17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544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523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2.5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2.9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14 </w:t>
            </w:r>
            <w:r w:rsidRPr="00347738">
              <w:rPr>
                <w:rFonts w:ascii="Calibri" w:eastAsia="Calibri" w:hAnsi="Calibri" w:cs="Calibri"/>
              </w:rPr>
              <w:t xml:space="preserve">(13) + </w:t>
            </w:r>
            <w:r w:rsidRPr="00347738">
              <w:rPr>
                <w:rFonts w:ascii="Times New Roman" w:eastAsia="Calibri" w:hAnsi="Times New Roman" w:cs="Times New Roman"/>
              </w:rPr>
              <w:t>Г</w:t>
            </w:r>
            <w:r w:rsidRPr="00347738">
              <w:rPr>
                <w:rFonts w:ascii="Calibri" w:eastAsia="Calibri" w:hAnsi="Calibri" w:cs="Calibri"/>
              </w:rPr>
              <w:t>O</w:t>
            </w:r>
            <w:r w:rsidRPr="00347738">
              <w:rPr>
                <w:rFonts w:ascii="Calibri" w:eastAsia="Calibri" w:hAnsi="Calibri" w:cs="Calibri"/>
                <w:vertAlign w:val="subscript"/>
              </w:rPr>
              <w:t>12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 xml:space="preserve"> (21)</w:t>
            </w:r>
          </w:p>
        </w:tc>
      </w:tr>
      <w:tr w:rsidR="00332BDB" w:rsidRPr="00347738" w:rsidTr="00416810">
        <w:trPr>
          <w:trHeight w:val="72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16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516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497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505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8.7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1.9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O</w:t>
            </w:r>
            <w:r w:rsidRPr="00347738">
              <w:rPr>
                <w:rFonts w:ascii="Calibri" w:eastAsia="Calibri" w:hAnsi="Calibri" w:cs="Calibri"/>
                <w:vertAlign w:val="subscript"/>
              </w:rPr>
              <w:t>12</w:t>
            </w:r>
            <w:r w:rsidRPr="00347738">
              <w:rPr>
                <w:rFonts w:ascii="Calibri" w:eastAsia="Calibri" w:hAnsi="Calibri" w:cs="Calibri"/>
              </w:rPr>
              <w:t xml:space="preserve"> (13)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 xml:space="preserve"> (22) + </w:t>
            </w:r>
            <w:r w:rsidRPr="00347738">
              <w:rPr>
                <w:rFonts w:ascii="Times New Roman" w:eastAsia="Calibri" w:hAnsi="Times New Roman" w:cs="Times New Roman"/>
              </w:rPr>
              <w:t>Г</w:t>
            </w:r>
            <w:r w:rsidRPr="00347738">
              <w:rPr>
                <w:rFonts w:ascii="Calibri" w:eastAsia="Calibri" w:hAnsi="Calibri" w:cs="Calibri"/>
              </w:rPr>
              <w:t>O</w:t>
            </w:r>
            <w:r w:rsidRPr="00347738">
              <w:rPr>
                <w:rFonts w:ascii="Calibri" w:eastAsia="Calibri" w:hAnsi="Calibri" w:cs="Calibri"/>
                <w:vertAlign w:val="subscript"/>
              </w:rPr>
              <w:t>12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4 </w:t>
            </w:r>
            <w:r w:rsidRPr="00347738">
              <w:rPr>
                <w:rFonts w:ascii="Calibri" w:eastAsia="Calibri" w:hAnsi="Calibri" w:cs="Calibri"/>
              </w:rPr>
              <w:t>(14)</w:t>
            </w:r>
          </w:p>
        </w:tc>
      </w:tr>
      <w:tr w:rsidR="00332BDB" w:rsidRPr="00347738" w:rsidTr="00416810">
        <w:trPr>
          <w:trHeight w:val="41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15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490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471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472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5.6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4.4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O</w:t>
            </w:r>
            <w:r w:rsidRPr="00347738">
              <w:rPr>
                <w:rFonts w:ascii="Calibri" w:eastAsia="Calibri" w:hAnsi="Calibri" w:cs="Calibri"/>
                <w:vertAlign w:val="subscript"/>
              </w:rPr>
              <w:t>12</w:t>
            </w:r>
            <w:r w:rsidRPr="00347738">
              <w:rPr>
                <w:rFonts w:ascii="Calibri" w:eastAsia="Calibri" w:hAnsi="Calibri" w:cs="Calibri"/>
              </w:rPr>
              <w:t xml:space="preserve"> (15) + </w:t>
            </w:r>
            <w:r w:rsidRPr="00347738">
              <w:rPr>
                <w:rFonts w:ascii="Times New Roman" w:eastAsia="Calibri" w:hAnsi="Times New Roman" w:cs="Times New Roman"/>
              </w:rPr>
              <w:t>Г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17</w:t>
            </w:r>
            <w:r w:rsidRPr="00347738">
              <w:rPr>
                <w:rFonts w:ascii="Calibri" w:eastAsia="Calibri" w:hAnsi="Calibri" w:cs="Calibri"/>
              </w:rPr>
              <w:t xml:space="preserve">  (11)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14 </w:t>
            </w:r>
            <w:r w:rsidRPr="00347738">
              <w:rPr>
                <w:rFonts w:ascii="Calibri" w:eastAsia="Calibri" w:hAnsi="Calibri" w:cs="Calibri"/>
              </w:rPr>
              <w:t>(16)</w:t>
            </w:r>
          </w:p>
        </w:tc>
      </w:tr>
      <w:tr w:rsidR="00332BDB" w:rsidRPr="00347738" w:rsidTr="00416810">
        <w:trPr>
          <w:trHeight w:val="82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14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470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452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448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50.8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9.3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7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(10)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(22)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14 </w:t>
            </w:r>
            <w:r w:rsidRPr="00347738">
              <w:rPr>
                <w:rFonts w:ascii="Calibri" w:eastAsia="Calibri" w:hAnsi="Calibri" w:cs="Calibri"/>
              </w:rPr>
              <w:t>(14)</w:t>
            </w:r>
          </w:p>
        </w:tc>
      </w:tr>
      <w:tr w:rsidR="00332BDB" w:rsidRPr="00347738" w:rsidTr="00416810">
        <w:trPr>
          <w:trHeight w:val="74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13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462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444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10.0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6.9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3 </w:t>
            </w:r>
            <w:r w:rsidRPr="00347738">
              <w:rPr>
                <w:rFonts w:ascii="Calibri" w:eastAsia="Calibri" w:hAnsi="Calibri" w:cs="Calibri"/>
              </w:rPr>
              <w:t xml:space="preserve">(14)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20</w:t>
            </w:r>
            <w:r w:rsidRPr="00347738">
              <w:rPr>
                <w:rFonts w:ascii="Calibri" w:eastAsia="Calibri" w:hAnsi="Calibri" w:cs="Calibri"/>
              </w:rPr>
              <w:t xml:space="preserve"> (12)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18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14 </w:t>
            </w:r>
            <w:r w:rsidRPr="00347738">
              <w:rPr>
                <w:rFonts w:ascii="Calibri" w:eastAsia="Calibri" w:hAnsi="Calibri" w:cs="Calibri"/>
              </w:rPr>
              <w:t>(11)</w:t>
            </w:r>
          </w:p>
        </w:tc>
      </w:tr>
      <w:tr w:rsidR="00332BDB" w:rsidRPr="00347738" w:rsidTr="00416810">
        <w:trPr>
          <w:trHeight w:val="116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12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426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409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405</w:t>
            </w: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2.3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7.1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14 </w:t>
            </w:r>
            <w:r w:rsidRPr="00347738">
              <w:rPr>
                <w:rFonts w:ascii="Calibri" w:eastAsia="Calibri" w:hAnsi="Calibri" w:cs="Calibri"/>
              </w:rPr>
              <w:t xml:space="preserve">(44)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7</w:t>
            </w:r>
            <w:r w:rsidRPr="00347738">
              <w:rPr>
                <w:rFonts w:ascii="Calibri" w:eastAsia="Calibri" w:hAnsi="Calibri" w:cs="Calibri"/>
              </w:rPr>
              <w:t xml:space="preserve"> (12)</w:t>
            </w:r>
          </w:p>
        </w:tc>
      </w:tr>
      <w:tr w:rsidR="00332BDB" w:rsidRPr="00347738" w:rsidTr="00416810">
        <w:trPr>
          <w:trHeight w:val="3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11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358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345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33.1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4.7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Г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>18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H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19 </w:t>
            </w:r>
            <w:r w:rsidRPr="00347738">
              <w:rPr>
                <w:rFonts w:ascii="Calibri" w:eastAsia="Calibri" w:hAnsi="Calibri" w:cs="Calibri"/>
              </w:rPr>
              <w:t>(61)</w:t>
            </w:r>
          </w:p>
        </w:tc>
      </w:tr>
      <w:tr w:rsidR="00332BDB" w:rsidRPr="00347738" w:rsidTr="00416810">
        <w:trPr>
          <w:trHeight w:val="12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10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314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302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0.5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12.3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7</w:t>
            </w:r>
            <w:r w:rsidRPr="00347738">
              <w:rPr>
                <w:rFonts w:ascii="Calibri" w:eastAsia="Calibri" w:hAnsi="Calibri" w:cs="Calibri"/>
              </w:rPr>
              <w:t xml:space="preserve"> (18)</w:t>
            </w:r>
          </w:p>
        </w:tc>
      </w:tr>
      <w:tr w:rsidR="00332BDB" w:rsidRPr="00347738" w:rsidTr="00416810">
        <w:trPr>
          <w:trHeight w:val="73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9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294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283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2.8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3.1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20</w:t>
            </w:r>
            <w:r w:rsidRPr="00347738">
              <w:rPr>
                <w:rFonts w:ascii="Calibri" w:eastAsia="Calibri" w:hAnsi="Calibri" w:cs="Calibri"/>
              </w:rPr>
              <w:t xml:space="preserve"> (30)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 xml:space="preserve"> (27)</w:t>
            </w:r>
          </w:p>
        </w:tc>
      </w:tr>
      <w:tr w:rsidR="00332BDB" w:rsidRPr="00347738" w:rsidTr="00416810">
        <w:trPr>
          <w:trHeight w:val="123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8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281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271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3.7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7.0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13 </w:t>
            </w:r>
            <w:r w:rsidRPr="00347738">
              <w:rPr>
                <w:rFonts w:ascii="Calibri" w:eastAsia="Calibri" w:hAnsi="Calibri" w:cs="Calibri"/>
              </w:rPr>
              <w:t xml:space="preserve">(18)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 xml:space="preserve"> (17)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 xml:space="preserve">  (23)</w:t>
            </w:r>
          </w:p>
        </w:tc>
      </w:tr>
      <w:tr w:rsidR="00332BDB" w:rsidRPr="00347738" w:rsidTr="00416810">
        <w:trPr>
          <w:trHeight w:val="3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7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181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174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3.3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25.8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>S</w:t>
            </w:r>
            <w:r w:rsidRPr="00347738">
              <w:rPr>
                <w:rFonts w:ascii="Calibri" w:eastAsia="Calibri" w:hAnsi="Calibri" w:cs="Calibri"/>
                <w:vertAlign w:val="subscript"/>
              </w:rPr>
              <w:t>7</w:t>
            </w:r>
            <w:r w:rsidRPr="00347738">
              <w:rPr>
                <w:rFonts w:ascii="Calibri" w:eastAsia="Calibri" w:hAnsi="Calibri" w:cs="Calibri"/>
              </w:rPr>
              <w:t xml:space="preserve"> (11)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 xml:space="preserve"> (11) + </w:t>
            </w:r>
            <w:r w:rsidRPr="00347738">
              <w:rPr>
                <w:rFonts w:ascii="Times New Roman" w:eastAsia="Calibri" w:hAnsi="Times New Roman" w:cs="Times New Roman"/>
              </w:rPr>
              <w:t>Г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 xml:space="preserve"> (33)</w:t>
            </w:r>
          </w:p>
        </w:tc>
      </w:tr>
      <w:tr w:rsidR="00332BDB" w:rsidRPr="00347738" w:rsidTr="00416810">
        <w:trPr>
          <w:trHeight w:val="118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6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146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141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3.7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3.7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2</w:t>
            </w:r>
            <w:r w:rsidRPr="00347738">
              <w:rPr>
                <w:rFonts w:ascii="Calibri" w:eastAsia="Calibri" w:hAnsi="Calibri" w:cs="Calibri"/>
              </w:rPr>
              <w:t xml:space="preserve"> (54)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 xml:space="preserve"> (16)</w:t>
            </w:r>
          </w:p>
        </w:tc>
      </w:tr>
      <w:tr w:rsidR="00332BDB" w:rsidRPr="00347738" w:rsidTr="00416810">
        <w:trPr>
          <w:trHeight w:val="3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123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118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0.9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2.3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 xml:space="preserve"> (18)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 xml:space="preserve"> (27)</w:t>
            </w:r>
          </w:p>
        </w:tc>
      </w:tr>
      <w:tr w:rsidR="00332BDB" w:rsidRPr="00347738" w:rsidTr="00416810">
        <w:trPr>
          <w:trHeight w:val="33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120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116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0.5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9.7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13 </w:t>
            </w:r>
            <w:r w:rsidRPr="00347738">
              <w:rPr>
                <w:rFonts w:ascii="Calibri" w:eastAsia="Calibri" w:hAnsi="Calibri" w:cs="Calibri"/>
              </w:rPr>
              <w:t xml:space="preserve">(37)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 xml:space="preserve"> (13)</w:t>
            </w:r>
          </w:p>
        </w:tc>
      </w:tr>
      <w:tr w:rsidR="00332BDB" w:rsidRPr="00347738" w:rsidTr="00416810">
        <w:trPr>
          <w:trHeight w:val="3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73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70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0.1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20.6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 xml:space="preserve"> (20)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 xml:space="preserve"> (47)</w:t>
            </w:r>
          </w:p>
        </w:tc>
      </w:tr>
      <w:tr w:rsidR="00332BDB" w:rsidRPr="00347738" w:rsidTr="00416810">
        <w:trPr>
          <w:trHeight w:val="125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57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55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1.5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60.9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13 </w:t>
            </w:r>
            <w:r w:rsidRPr="00347738">
              <w:rPr>
                <w:rFonts w:ascii="Calibri" w:eastAsia="Calibri" w:hAnsi="Calibri" w:cs="Calibri"/>
              </w:rPr>
              <w:t xml:space="preserve">(14)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16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6 </w:t>
            </w:r>
            <w:r w:rsidRPr="00347738">
              <w:rPr>
                <w:rFonts w:ascii="Calibri" w:eastAsia="Calibri" w:hAnsi="Calibri" w:cs="Calibri"/>
              </w:rPr>
              <w:t xml:space="preserve">(16)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 xml:space="preserve"> (13) + </w:t>
            </w:r>
            <w:r w:rsidRPr="00347738">
              <w:rPr>
                <w:rFonts w:ascii="Times New Roman" w:eastAsia="Calibri" w:hAnsi="Times New Roman" w:cs="Times New Roman"/>
              </w:rPr>
              <w:t>τ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5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6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13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 xml:space="preserve">14 </w:t>
            </w:r>
            <w:r w:rsidRPr="00347738">
              <w:rPr>
                <w:rFonts w:ascii="Calibri" w:eastAsia="Calibri" w:hAnsi="Calibri" w:cs="Calibri"/>
              </w:rPr>
              <w:t>(23)</w:t>
            </w:r>
          </w:p>
        </w:tc>
      </w:tr>
      <w:tr w:rsidR="00332BDB" w:rsidRPr="00347738" w:rsidTr="00416810">
        <w:trPr>
          <w:trHeight w:val="30"/>
        </w:trPr>
        <w:tc>
          <w:tcPr>
            <w:tcW w:w="918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96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32</w:t>
            </w:r>
          </w:p>
        </w:tc>
        <w:tc>
          <w:tcPr>
            <w:tcW w:w="1105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  <w:r w:rsidRPr="00347738">
              <w:rPr>
                <w:rFonts w:ascii="Calibri" w:eastAsia="Calibri" w:hAnsi="Calibri" w:cs="Times New Roman"/>
              </w:rPr>
              <w:t>31</w:t>
            </w:r>
          </w:p>
        </w:tc>
        <w:tc>
          <w:tcPr>
            <w:tcW w:w="99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440" w:type="dxa"/>
            <w:noWrap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62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1.0</w:t>
            </w:r>
          </w:p>
        </w:tc>
        <w:tc>
          <w:tcPr>
            <w:tcW w:w="189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Calibri" w:eastAsia="Calibri" w:hAnsi="Calibri" w:cs="Calibri"/>
              </w:rPr>
              <w:t>100.0</w:t>
            </w:r>
          </w:p>
        </w:tc>
        <w:tc>
          <w:tcPr>
            <w:tcW w:w="4860" w:type="dxa"/>
            <w:noWrap/>
            <w:vAlign w:val="bottom"/>
          </w:tcPr>
          <w:p w:rsidR="00332BDB" w:rsidRPr="00347738" w:rsidRDefault="00332BDB" w:rsidP="00792B27">
            <w:pPr>
              <w:jc w:val="center"/>
              <w:rPr>
                <w:rFonts w:ascii="Calibri" w:eastAsia="Calibri" w:hAnsi="Calibri" w:cs="Calibri"/>
              </w:rPr>
            </w:pPr>
            <w:r w:rsidRPr="00347738">
              <w:rPr>
                <w:rFonts w:ascii="Times New Roman" w:eastAsia="Calibri" w:hAnsi="Times New Roman" w:cs="Times New Roman"/>
              </w:rPr>
              <w:t>ν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 xml:space="preserve"> (10) + </w:t>
            </w:r>
            <w:r w:rsidRPr="00347738">
              <w:rPr>
                <w:rFonts w:ascii="Times New Roman" w:eastAsia="Calibri" w:hAnsi="Times New Roman" w:cs="Times New Roman"/>
              </w:rPr>
              <w:t>β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3</w:t>
            </w:r>
            <w:r w:rsidRPr="00347738">
              <w:rPr>
                <w:rFonts w:ascii="Calibri" w:eastAsia="Calibri" w:hAnsi="Calibri" w:cs="Calibri"/>
              </w:rPr>
              <w:t>N</w:t>
            </w:r>
            <w:r w:rsidRPr="00347738">
              <w:rPr>
                <w:rFonts w:ascii="Calibri" w:eastAsia="Calibri" w:hAnsi="Calibri" w:cs="Calibri"/>
                <w:vertAlign w:val="subscript"/>
              </w:rPr>
              <w:t>1</w:t>
            </w:r>
            <w:r w:rsidRPr="00347738">
              <w:rPr>
                <w:rFonts w:ascii="Calibri" w:eastAsia="Calibri" w:hAnsi="Calibri" w:cs="Calibri"/>
              </w:rPr>
              <w:t>C</w:t>
            </w:r>
            <w:r w:rsidRPr="00347738">
              <w:rPr>
                <w:rFonts w:ascii="Calibri" w:eastAsia="Calibri" w:hAnsi="Calibri" w:cs="Calibri"/>
                <w:vertAlign w:val="subscript"/>
              </w:rPr>
              <w:t>4</w:t>
            </w:r>
            <w:r w:rsidRPr="00347738">
              <w:rPr>
                <w:rFonts w:ascii="Calibri" w:eastAsia="Calibri" w:hAnsi="Calibri" w:cs="Calibri"/>
              </w:rPr>
              <w:t xml:space="preserve"> (47)</w:t>
            </w:r>
          </w:p>
        </w:tc>
      </w:tr>
    </w:tbl>
    <w:p w:rsidR="00347738" w:rsidRPr="00347738" w:rsidRDefault="00347738" w:rsidP="00416810">
      <w:pPr>
        <w:rPr>
          <w:rFonts w:ascii="Calibri" w:eastAsia="Calibri" w:hAnsi="Calibri" w:cs="Times New Roman"/>
          <w:sz w:val="16"/>
          <w:szCs w:val="16"/>
          <w:lang w:val="en-IN"/>
        </w:rPr>
      </w:pPr>
    </w:p>
    <w:p w:rsidR="00332BDB" w:rsidRDefault="00332BDB" w:rsidP="00332BDB">
      <w:pPr>
        <w:rPr>
          <w:rFonts w:ascii="Times New Roman" w:hAnsi="Times New Roman" w:cs="Times New Roman"/>
          <w:b/>
          <w:sz w:val="24"/>
          <w:szCs w:val="24"/>
        </w:rPr>
        <w:sectPr w:rsidR="00332BDB" w:rsidSect="000D1704">
          <w:footerReference w:type="default" r:id="rId7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page" w:horzAnchor="margin" w:tblpY="1853"/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5"/>
        <w:gridCol w:w="1170"/>
        <w:gridCol w:w="1890"/>
        <w:gridCol w:w="1350"/>
        <w:gridCol w:w="2070"/>
        <w:gridCol w:w="1350"/>
      </w:tblGrid>
      <w:tr w:rsidR="00332BDB" w:rsidRPr="00354875" w:rsidTr="002319FD">
        <w:trPr>
          <w:trHeight w:val="300"/>
        </w:trPr>
        <w:tc>
          <w:tcPr>
            <w:tcW w:w="9375" w:type="dxa"/>
            <w:gridSpan w:val="6"/>
            <w:shd w:val="clear" w:color="auto" w:fill="auto"/>
            <w:noWrap/>
            <w:vAlign w:val="bottom"/>
          </w:tcPr>
          <w:p w:rsidR="00332BDB" w:rsidRPr="00332BDB" w:rsidRDefault="00332BDB" w:rsidP="002319F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BD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Table </w:t>
            </w:r>
            <w:r w:rsidR="00FB4D1B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332BD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2: Bond parameters of </w:t>
            </w:r>
            <w:r w:rsidRPr="00332B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OTTHPYHCT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  <w:rPr>
                <w:b/>
              </w:rPr>
            </w:pPr>
            <w:r w:rsidRPr="00354875">
              <w:rPr>
                <w:b/>
              </w:rPr>
              <w:t>Bond Length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  <w:rPr>
                <w:b/>
              </w:rPr>
            </w:pPr>
            <w:r w:rsidRPr="00354875">
              <w:rPr>
                <w:b/>
              </w:rPr>
              <w:t>(  Å)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N1-C4-O12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121.3615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H8-N2-C3-N1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-174.0438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bookmarkStart w:id="1" w:name="RANGE!A1:B91"/>
            <w:r w:rsidRPr="00354875">
              <w:t>N1-C3</w:t>
            </w:r>
            <w:bookmarkEnd w:id="1"/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1.3815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C5-C4-O12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124.0353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H8-N2-C3-S7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7.6454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N1-C4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1.3929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C4-C5-C6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113.9659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C3-N2-C6-C5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-21.0675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N1-H9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1.0132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C4-C5-H10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106.5956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C3-N2-C6-N13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159.4444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N2-C3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1.3727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C4-C5-H11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109.5337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H8-N2-C6-C5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153.3824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N2-C6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1.388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C6-C5-H10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108.6774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H8-N2-C6-N13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-26.1057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N2-H8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1.0175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C6-C5-H11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110.4288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N1-C4-C5-C6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-24.5753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C3-S7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1.6593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H10-C5-H11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107.3622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N1-C4-C5-H10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95.3033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C4-C5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1.5167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N2-C6-C5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115.7851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N1-C4-C5-H11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-148.8393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C4-O12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1.2128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N2-C6-N13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127.2804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O12-C4-C5-C6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158.4354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C5-C6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1.5047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C5-C6-N13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116.9327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O12-C4-C5-H10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-81.686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C5-H10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1.0994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C6-N13-N14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118.8911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O12-C4-C5-11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34.1715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C5-H11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1.0896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N13-N14-16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126.1553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C4-C5-C6-N2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32.2227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C6-N13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1.2855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N13-N14-H17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107.5354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C4-C5-C6-N13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-148.2341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N13-N14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1.4055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C16-N14-H17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113.7744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H10-C5-C6-N2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-86.4758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N14-C16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1.3761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C16-N15-H18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115.3595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H10-C5-C6-N13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93.0674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N14-H17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1.0141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C16-N15-H19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120.3268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H11-C5-C6-N2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156.0046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N15-C16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1.3666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H18-N15-H19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116.2761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H11-C5-C6-N13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-24.4522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N15-H18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1.0086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N14-C16-N15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112.7233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N2-C6-N13-N14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-2.6335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N15-H19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1.0114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N14-C16-S20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125.5482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C5-C6-N13-N14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177.8834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C16-S20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1.6767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N15-C16-S20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121.7273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C6-N13-N14-C16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72.537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  <w:rPr>
                <w:b/>
              </w:rPr>
            </w:pPr>
            <w:r w:rsidRPr="00354875">
              <w:rPr>
                <w:b/>
              </w:rPr>
              <w:t>Bond Angle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  <w:rPr>
                <w:b/>
              </w:rPr>
            </w:pPr>
            <w:r w:rsidRPr="00354875">
              <w:rPr>
                <w:b/>
              </w:rPr>
              <w:t>(  °)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  <w:rPr>
                <w:b/>
              </w:rPr>
            </w:pPr>
            <w:r w:rsidRPr="00354875">
              <w:rPr>
                <w:b/>
              </w:rPr>
              <w:t>Dihedral Angle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  <w:rPr>
                <w:b/>
              </w:rPr>
            </w:pPr>
            <w:r w:rsidRPr="00354875">
              <w:rPr>
                <w:b/>
              </w:rPr>
              <w:t>(  °  )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C6-N13-N14-H17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-148.4808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C3-N1-C4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127.5474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C4-N1-C3-N2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8.2094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N13-N14-C16-N15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160.3428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C3-N1-H9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115.9246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C4-N1-C3-S7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-173.4642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N13-N14-C16-S20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-19.2643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C4-N1-H9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116.4958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H9-N1-C3-N2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-173.9426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H17-N14-C16-N15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23.4862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C3-N2-C6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125.282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H9-N1-C3-S7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4.3838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H17-N14-C16-S20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-156.1209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C3-N2-H8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116.1094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C3-N1-C4-C5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4.9016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H18-N15-C16-N14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169.4563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C6-N2-H8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118.3936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C3-N1-C4-O12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-178.0202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H18-N15-C16-S20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-10.9195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N1-C3-N2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115.2445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H9-N1-C4-C5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-172.9359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H19-N15-C16-N14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21.8021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N1-C3-S7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121.9467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H9-N1-C4-O12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4.1423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H19-N15-C16-S20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-158.5737</w:t>
            </w: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N2-C3-S7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122.7865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C6-N2-C3-N1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0.5193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</w:p>
        </w:tc>
      </w:tr>
      <w:tr w:rsidR="00332BDB" w:rsidRPr="00354875" w:rsidTr="002319FD">
        <w:trPr>
          <w:trHeight w:val="300"/>
        </w:trPr>
        <w:tc>
          <w:tcPr>
            <w:tcW w:w="1545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N1-C4-C5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114.5334</w:t>
            </w:r>
          </w:p>
        </w:tc>
        <w:tc>
          <w:tcPr>
            <w:tcW w:w="189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C6-N2-C3-S7</w:t>
            </w: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  <w:r w:rsidRPr="00354875">
              <w:t>-177.7915</w:t>
            </w:r>
          </w:p>
        </w:tc>
        <w:tc>
          <w:tcPr>
            <w:tcW w:w="207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</w:p>
        </w:tc>
        <w:tc>
          <w:tcPr>
            <w:tcW w:w="1350" w:type="dxa"/>
            <w:vAlign w:val="bottom"/>
          </w:tcPr>
          <w:p w:rsidR="00332BDB" w:rsidRPr="00354875" w:rsidRDefault="00332BDB" w:rsidP="002319FD">
            <w:pPr>
              <w:spacing w:after="0" w:line="240" w:lineRule="auto"/>
              <w:jc w:val="both"/>
            </w:pPr>
          </w:p>
        </w:tc>
      </w:tr>
    </w:tbl>
    <w:p w:rsidR="00332BDB" w:rsidRDefault="00332BDB" w:rsidP="00332BDB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2BDB" w:rsidRDefault="00332BDB" w:rsidP="00332BD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32BDB" w:rsidRDefault="00332BDB" w:rsidP="00332BD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47738" w:rsidRDefault="00347738" w:rsidP="000D170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2BDB" w:rsidRDefault="00332BDB" w:rsidP="00332BDB">
      <w:pPr>
        <w:spacing w:after="0" w:line="240" w:lineRule="auto"/>
        <w:jc w:val="both"/>
        <w:rPr>
          <w:b/>
        </w:rPr>
        <w:sectPr w:rsidR="00332BDB" w:rsidSect="00332BD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47738" w:rsidRDefault="00347738" w:rsidP="0007410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B33DA" w:rsidRPr="0037127B" w:rsidRDefault="00206F21" w:rsidP="0007410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FB4D1B">
        <w:rPr>
          <w:rFonts w:ascii="Times New Roman" w:hAnsi="Times New Roman" w:cs="Times New Roman"/>
          <w:b/>
          <w:sz w:val="24"/>
          <w:szCs w:val="24"/>
        </w:rPr>
        <w:t>S</w:t>
      </w:r>
      <w:r w:rsidR="00332BDB">
        <w:rPr>
          <w:rFonts w:ascii="Times New Roman" w:hAnsi="Times New Roman" w:cs="Times New Roman"/>
          <w:b/>
          <w:sz w:val="24"/>
          <w:szCs w:val="24"/>
        </w:rPr>
        <w:t>3</w:t>
      </w:r>
      <w:r w:rsidR="000B33DA">
        <w:rPr>
          <w:rFonts w:ascii="Times New Roman" w:hAnsi="Times New Roman" w:cs="Times New Roman"/>
          <w:b/>
          <w:sz w:val="24"/>
          <w:szCs w:val="24"/>
        </w:rPr>
        <w:t xml:space="preserve">: FMO’s OF </w:t>
      </w:r>
      <w:r w:rsidR="000B33DA" w:rsidRPr="003712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OTTHPYHCT</w:t>
      </w:r>
    </w:p>
    <w:tbl>
      <w:tblPr>
        <w:tblpPr w:leftFromText="180" w:rightFromText="180" w:vertAnchor="page" w:horzAnchor="margin" w:tblpXSpec="center" w:tblpY="3025"/>
        <w:tblW w:w="5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1843"/>
        <w:gridCol w:w="1701"/>
      </w:tblGrid>
      <w:tr w:rsidR="00332BDB" w:rsidRPr="00BA3CCE" w:rsidTr="00332BDB">
        <w:trPr>
          <w:trHeight w:val="30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orbital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a.u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41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eV</w:t>
            </w:r>
          </w:p>
        </w:tc>
      </w:tr>
      <w:tr w:rsidR="00332BDB" w:rsidRPr="00BA3CCE" w:rsidTr="00332BDB">
        <w:trPr>
          <w:trHeight w:val="30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  (A)--O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-0.27035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32BDB" w:rsidRPr="00C31175" w:rsidRDefault="00332BDB" w:rsidP="0041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-7.3568</w:t>
            </w:r>
          </w:p>
        </w:tc>
      </w:tr>
      <w:tr w:rsidR="00332BDB" w:rsidRPr="00BA3CCE" w:rsidTr="00332BDB">
        <w:trPr>
          <w:trHeight w:val="30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  (A)--O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-0.24776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32BDB" w:rsidRPr="00C31175" w:rsidRDefault="00332BDB" w:rsidP="0041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-6.7420</w:t>
            </w:r>
          </w:p>
        </w:tc>
      </w:tr>
      <w:tr w:rsidR="00332BDB" w:rsidRPr="00BA3CCE" w:rsidTr="00332BDB">
        <w:trPr>
          <w:trHeight w:val="30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  (A)--O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-0.24124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32BDB" w:rsidRPr="00C31175" w:rsidRDefault="00332BDB" w:rsidP="0041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-6. 5646</w:t>
            </w:r>
          </w:p>
        </w:tc>
      </w:tr>
      <w:tr w:rsidR="00332BDB" w:rsidRPr="00BA3CCE" w:rsidTr="00332BDB">
        <w:trPr>
          <w:trHeight w:val="30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  (A)--O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-0.23259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32BDB" w:rsidRPr="00C31175" w:rsidRDefault="00332BDB" w:rsidP="0041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-6.3292</w:t>
            </w:r>
          </w:p>
        </w:tc>
      </w:tr>
      <w:tr w:rsidR="00332BDB" w:rsidRPr="00BA3CCE" w:rsidTr="00332BDB">
        <w:trPr>
          <w:trHeight w:val="30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  (A)--O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-0.22837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32BDB" w:rsidRPr="00C31175" w:rsidRDefault="00332BDB" w:rsidP="0041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-6.2143</w:t>
            </w:r>
          </w:p>
        </w:tc>
      </w:tr>
      <w:tr w:rsidR="00332BDB" w:rsidRPr="00BA3CCE" w:rsidTr="00332BDB">
        <w:trPr>
          <w:trHeight w:val="30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  (A)--V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-0.07451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32BDB" w:rsidRPr="00C31175" w:rsidRDefault="00332BDB" w:rsidP="0041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-2.0275</w:t>
            </w:r>
          </w:p>
        </w:tc>
      </w:tr>
      <w:tr w:rsidR="00332BDB" w:rsidRPr="00BA3CCE" w:rsidTr="00332BDB">
        <w:trPr>
          <w:trHeight w:val="30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 (A)--V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-0.02827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32BDB" w:rsidRPr="00C31175" w:rsidRDefault="00332BDB" w:rsidP="0041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-0.7692</w:t>
            </w:r>
          </w:p>
        </w:tc>
      </w:tr>
      <w:tr w:rsidR="00332BDB" w:rsidRPr="00BA3CCE" w:rsidTr="00332BDB">
        <w:trPr>
          <w:trHeight w:val="30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 (A)--V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-0.00855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32BDB" w:rsidRPr="00C31175" w:rsidRDefault="00332BDB" w:rsidP="0041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-0.2326</w:t>
            </w:r>
          </w:p>
        </w:tc>
      </w:tr>
      <w:tr w:rsidR="00332BDB" w:rsidRPr="00BA3CCE" w:rsidTr="00332BDB">
        <w:trPr>
          <w:trHeight w:val="30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 (A)--V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0.01965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32BDB" w:rsidRPr="00C31175" w:rsidRDefault="00332BDB" w:rsidP="0041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0.5347</w:t>
            </w:r>
          </w:p>
        </w:tc>
      </w:tr>
      <w:tr w:rsidR="00332BDB" w:rsidRPr="00BA3CCE" w:rsidTr="00332BDB">
        <w:trPr>
          <w:trHeight w:val="300"/>
        </w:trPr>
        <w:tc>
          <w:tcPr>
            <w:tcW w:w="1858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 (A)--V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32BDB" w:rsidRPr="00C31175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0.03914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32BDB" w:rsidRPr="00C31175" w:rsidRDefault="00332BDB" w:rsidP="00416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1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1.0650</w:t>
            </w:r>
          </w:p>
        </w:tc>
      </w:tr>
    </w:tbl>
    <w:p w:rsidR="000B33DA" w:rsidRDefault="000B33DA" w:rsidP="000B33DA">
      <w:pPr>
        <w:spacing w:line="36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:rsidR="000B33DA" w:rsidRDefault="000B33DA" w:rsidP="00332BDB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B33DA" w:rsidRDefault="000B33DA" w:rsidP="000B33DA">
      <w:pPr>
        <w:spacing w:line="36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:rsidR="000B33DA" w:rsidRDefault="000B33DA" w:rsidP="000B33DA">
      <w:pPr>
        <w:spacing w:line="36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:rsidR="00CA5866" w:rsidRDefault="00CA5866" w:rsidP="000B33DA">
      <w:pPr>
        <w:spacing w:line="36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</w:p>
    <w:p w:rsidR="00CA5866" w:rsidRDefault="00CA586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tbl>
      <w:tblPr>
        <w:tblpPr w:leftFromText="180" w:rightFromText="180" w:vertAnchor="page" w:horzAnchor="margin" w:tblpXSpec="center" w:tblpY="1276"/>
        <w:tblW w:w="10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5"/>
        <w:gridCol w:w="2160"/>
        <w:gridCol w:w="941"/>
        <w:gridCol w:w="2209"/>
        <w:gridCol w:w="1291"/>
        <w:gridCol w:w="830"/>
        <w:gridCol w:w="1063"/>
        <w:gridCol w:w="946"/>
      </w:tblGrid>
      <w:tr w:rsidR="00332BDB" w:rsidRPr="00CA5866" w:rsidTr="00332BDB">
        <w:trPr>
          <w:trHeight w:val="347"/>
        </w:trPr>
        <w:tc>
          <w:tcPr>
            <w:tcW w:w="10175" w:type="dxa"/>
            <w:gridSpan w:val="8"/>
            <w:shd w:val="clear" w:color="auto" w:fill="auto"/>
            <w:noWrap/>
            <w:vAlign w:val="center"/>
          </w:tcPr>
          <w:p w:rsidR="00332BDB" w:rsidRDefault="00332BDB" w:rsidP="00332BDB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332BDB" w:rsidRPr="00332BDB" w:rsidRDefault="00332BDB" w:rsidP="00332BD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2B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TABLE </w:t>
            </w:r>
            <w:r w:rsidR="00FB4D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Pr="00332BD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NBO TABLE OF </w:t>
            </w:r>
            <w:r w:rsidRPr="00332BD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OTTHPYHCT</w:t>
            </w:r>
          </w:p>
          <w:p w:rsidR="00332BDB" w:rsidRPr="00CA5866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center"/>
          </w:tcPr>
          <w:p w:rsidR="00332BDB" w:rsidRPr="00CA5866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A5866">
              <w:rPr>
                <w:rFonts w:ascii="Times New Roman" w:eastAsia="Times New Roman" w:hAnsi="Times New Roman" w:cs="Times New Roman"/>
                <w:b/>
              </w:rPr>
              <w:t>Type</w:t>
            </w:r>
          </w:p>
        </w:tc>
        <w:tc>
          <w:tcPr>
            <w:tcW w:w="2160" w:type="dxa"/>
            <w:shd w:val="clear" w:color="auto" w:fill="auto"/>
            <w:noWrap/>
            <w:vAlign w:val="center"/>
          </w:tcPr>
          <w:p w:rsidR="00332BDB" w:rsidRPr="00CA5866" w:rsidRDefault="00332BDB" w:rsidP="00332B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CA5866">
              <w:rPr>
                <w:rFonts w:ascii="Times New Roman" w:eastAsia="Times New Roman" w:hAnsi="Times New Roman" w:cs="Times New Roman"/>
                <w:b/>
              </w:rPr>
              <w:t>Donor(i)</w:t>
            </w:r>
          </w:p>
        </w:tc>
        <w:tc>
          <w:tcPr>
            <w:tcW w:w="941" w:type="dxa"/>
            <w:shd w:val="clear" w:color="auto" w:fill="auto"/>
            <w:noWrap/>
            <w:vAlign w:val="center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A5866">
              <w:rPr>
                <w:rFonts w:ascii="Times New Roman" w:eastAsia="Times New Roman" w:hAnsi="Times New Roman" w:cs="Times New Roman"/>
                <w:b/>
              </w:rPr>
              <w:t>ED/e</w:t>
            </w:r>
          </w:p>
        </w:tc>
        <w:tc>
          <w:tcPr>
            <w:tcW w:w="2209" w:type="dxa"/>
            <w:shd w:val="clear" w:color="auto" w:fill="auto"/>
            <w:noWrap/>
            <w:vAlign w:val="center"/>
          </w:tcPr>
          <w:p w:rsidR="00332BDB" w:rsidRPr="00CA5866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A5866">
              <w:rPr>
                <w:rFonts w:ascii="Times New Roman" w:eastAsia="Times New Roman" w:hAnsi="Times New Roman" w:cs="Times New Roman"/>
                <w:b/>
              </w:rPr>
              <w:t>Acceptor(j)</w:t>
            </w:r>
          </w:p>
        </w:tc>
        <w:tc>
          <w:tcPr>
            <w:tcW w:w="1291" w:type="dxa"/>
            <w:shd w:val="clear" w:color="auto" w:fill="auto"/>
            <w:noWrap/>
            <w:vAlign w:val="center"/>
          </w:tcPr>
          <w:p w:rsidR="00332BDB" w:rsidRPr="00CA5866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A5866">
              <w:rPr>
                <w:rFonts w:ascii="Times New Roman" w:eastAsia="Times New Roman" w:hAnsi="Times New Roman" w:cs="Times New Roman"/>
                <w:b/>
              </w:rPr>
              <w:t>ED/e</w:t>
            </w:r>
          </w:p>
        </w:tc>
        <w:tc>
          <w:tcPr>
            <w:tcW w:w="830" w:type="dxa"/>
            <w:shd w:val="clear" w:color="auto" w:fill="auto"/>
            <w:noWrap/>
            <w:vAlign w:val="center"/>
          </w:tcPr>
          <w:p w:rsidR="00332BDB" w:rsidRPr="00CA5866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A5866">
              <w:rPr>
                <w:rFonts w:ascii="Times New Roman" w:eastAsia="Times New Roman" w:hAnsi="Times New Roman" w:cs="Times New Roman"/>
                <w:b/>
              </w:rPr>
              <w:t>E</w:t>
            </w:r>
            <w:r w:rsidRPr="00CA5866">
              <w:rPr>
                <w:rFonts w:ascii="Times New Roman" w:eastAsia="Times New Roman" w:hAnsi="Times New Roman" w:cs="Times New Roman"/>
                <w:b/>
                <w:vertAlign w:val="superscript"/>
              </w:rPr>
              <w:t>(2)</w:t>
            </w:r>
          </w:p>
          <w:p w:rsidR="00332BDB" w:rsidRPr="00CA5866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A5866">
              <w:rPr>
                <w:rFonts w:ascii="Times New Roman" w:eastAsia="Times New Roman" w:hAnsi="Times New Roman" w:cs="Times New Roman"/>
                <w:b/>
              </w:rPr>
              <w:t>KJ/ mol.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:rsidR="00332BDB" w:rsidRPr="00CA5866" w:rsidRDefault="00332BDB" w:rsidP="00332BD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A5866">
              <w:rPr>
                <w:rFonts w:ascii="Times New Roman" w:eastAsia="Times New Roman" w:hAnsi="Times New Roman" w:cs="Times New Roman"/>
                <w:b/>
              </w:rPr>
              <w:t>E(j)−E(i) a. u</w:t>
            </w:r>
          </w:p>
        </w:tc>
        <w:tc>
          <w:tcPr>
            <w:tcW w:w="946" w:type="dxa"/>
            <w:shd w:val="clear" w:color="auto" w:fill="auto"/>
            <w:noWrap/>
            <w:vAlign w:val="center"/>
          </w:tcPr>
          <w:p w:rsidR="00332BDB" w:rsidRPr="00CA5866" w:rsidRDefault="00332BDB" w:rsidP="00332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A5866">
              <w:rPr>
                <w:rFonts w:ascii="Times New Roman" w:eastAsia="Times New Roman" w:hAnsi="Times New Roman" w:cs="Times New Roman"/>
                <w:b/>
              </w:rPr>
              <w:t>F( i, j) a. u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n -π*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LP (   1) N   1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1.63092</w:t>
            </w:r>
          </w:p>
        </w:tc>
        <w:tc>
          <w:tcPr>
            <w:tcW w:w="2209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2) C   3 - S   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0.41588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269.37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0.21</w:t>
            </w:r>
          </w:p>
        </w:tc>
        <w:tc>
          <w:tcPr>
            <w:tcW w:w="946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0.105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2) C   4 - O  12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0.22219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207.32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0.29</w:t>
            </w:r>
          </w:p>
        </w:tc>
        <w:tc>
          <w:tcPr>
            <w:tcW w:w="946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0.11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n -π*</w:t>
            </w: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LP (   1) N   2</w:t>
            </w: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1.62646</w:t>
            </w:r>
          </w:p>
        </w:tc>
        <w:tc>
          <w:tcPr>
            <w:tcW w:w="2209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2) C   3 - S   7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0.41588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292.42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0.21</w:t>
            </w:r>
          </w:p>
        </w:tc>
        <w:tc>
          <w:tcPr>
            <w:tcW w:w="946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0.109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C   5 - C   6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0.02936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7.45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0.66</w:t>
            </w:r>
          </w:p>
        </w:tc>
        <w:tc>
          <w:tcPr>
            <w:tcW w:w="946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0.034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C   6 - N  13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0.01655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4.69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0.86</w:t>
            </w:r>
          </w:p>
        </w:tc>
        <w:tc>
          <w:tcPr>
            <w:tcW w:w="946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0.031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2) C   6 - N  13</w:t>
            </w:r>
          </w:p>
        </w:tc>
        <w:tc>
          <w:tcPr>
            <w:tcW w:w="1291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0.23576</w:t>
            </w:r>
          </w:p>
        </w:tc>
        <w:tc>
          <w:tcPr>
            <w:tcW w:w="830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174.64</w:t>
            </w:r>
          </w:p>
        </w:tc>
        <w:tc>
          <w:tcPr>
            <w:tcW w:w="1063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0.28</w:t>
            </w:r>
          </w:p>
        </w:tc>
        <w:tc>
          <w:tcPr>
            <w:tcW w:w="946" w:type="dxa"/>
            <w:shd w:val="clear" w:color="auto" w:fill="auto"/>
            <w:noWrap/>
            <w:vAlign w:val="bottom"/>
            <w:hideMark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0.1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n -π*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LP (   1) N  14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1.72592</w:t>
            </w: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2) C   6 - N  13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0.23576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39.25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0.32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0.049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2) C  16 - S  20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0.47855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213.76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0.26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0.108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n -σ*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LP (   1) N  15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1.76031</w:t>
            </w: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C  16 - S  20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0.04547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11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0.56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0.036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2) C  16 - S  20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0.47855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195.77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0.24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0.101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n -σ*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LP (   2) O  12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1.85531</w:t>
            </w: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N   1 - C   4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0.09199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121.5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0.67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0.126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C   4 - C   5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0.06488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88.74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0.63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0.105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n -σ*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LP (   1) N  13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1.91415</w:t>
            </w: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N   2 - C   6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0.0588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68.16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0.81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0.104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C   5 - C   6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0.02936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6.44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0.78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0.031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N  14 - C  16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0.07051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18.41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0.81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0.053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n -σ*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LP (   2) S   7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1.88135</w:t>
            </w: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N   1 - C   3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0.06379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49.58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0.61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0.077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N   2 - C   3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0.06117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49.37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0.62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0.078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n -σ*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LP (   2) S  20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1.87737</w:t>
            </w: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N   2 - H   8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0.04233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6.23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0.63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0.028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N  14 - C  16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0.07051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48.37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0.61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0.076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N  15 - C  16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0.0483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43.14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0.63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0.073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n -σ*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LP (   1) S   7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1.98627</w:t>
            </w: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N   1 - C   3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0.06379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12.76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1.11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0.053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N   2 - C   3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0.06117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13.35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1.13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0.054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π -σ*</w:t>
            </w: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 (   2) C  16 - S  20</w:t>
            </w: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1.96469</w:t>
            </w: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N   2 - H   8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0.04233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13.64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0.73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0.044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N  15 - H  19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0.01585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4.27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0.74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0.025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1) C  16 - S  20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0.04547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7.36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0.56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0.028</w:t>
            </w:r>
          </w:p>
        </w:tc>
      </w:tr>
      <w:tr w:rsidR="00332BDB" w:rsidRPr="00CA5866" w:rsidTr="00332BDB">
        <w:trPr>
          <w:trHeight w:val="300"/>
        </w:trPr>
        <w:tc>
          <w:tcPr>
            <w:tcW w:w="735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16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94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209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BD*(   2) C  16 - S  20</w:t>
            </w:r>
          </w:p>
        </w:tc>
        <w:tc>
          <w:tcPr>
            <w:tcW w:w="1291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0.47855</w:t>
            </w:r>
          </w:p>
        </w:tc>
        <w:tc>
          <w:tcPr>
            <w:tcW w:w="830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31.71</w:t>
            </w:r>
          </w:p>
        </w:tc>
        <w:tc>
          <w:tcPr>
            <w:tcW w:w="1063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0.24</w:t>
            </w:r>
          </w:p>
        </w:tc>
        <w:tc>
          <w:tcPr>
            <w:tcW w:w="946" w:type="dxa"/>
            <w:shd w:val="clear" w:color="auto" w:fill="auto"/>
            <w:noWrap/>
            <w:vAlign w:val="bottom"/>
          </w:tcPr>
          <w:p w:rsidR="00332BDB" w:rsidRPr="00CA5866" w:rsidRDefault="00332BDB" w:rsidP="00332BD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</w:rPr>
            </w:pPr>
            <w:r w:rsidRPr="00CA5866">
              <w:rPr>
                <w:rFonts w:ascii="Calibri" w:eastAsia="Times New Roman" w:hAnsi="Calibri" w:cs="Times New Roman"/>
              </w:rPr>
              <w:t>0.043</w:t>
            </w:r>
          </w:p>
        </w:tc>
      </w:tr>
    </w:tbl>
    <w:p w:rsidR="00CA5866" w:rsidRPr="00CA5866" w:rsidRDefault="00CA5866" w:rsidP="00CA5866">
      <w:pPr>
        <w:spacing w:after="0" w:line="240" w:lineRule="auto"/>
        <w:rPr>
          <w:rFonts w:ascii="Calibri" w:eastAsia="Calibri" w:hAnsi="Calibri" w:cs="Times New Roman"/>
        </w:rPr>
      </w:pPr>
    </w:p>
    <w:p w:rsidR="00CA5866" w:rsidRPr="00CA5866" w:rsidRDefault="00CA5866" w:rsidP="00CA5866">
      <w:pPr>
        <w:spacing w:after="0" w:line="240" w:lineRule="auto"/>
        <w:rPr>
          <w:rFonts w:ascii="Calibri" w:eastAsia="Calibri" w:hAnsi="Calibri" w:cs="Times New Roman"/>
        </w:rPr>
      </w:pPr>
    </w:p>
    <w:p w:rsidR="00F35992" w:rsidRPr="00332BDB" w:rsidRDefault="00332BDB" w:rsidP="00CA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</w:p>
    <w:p w:rsidR="00F35992" w:rsidRDefault="00F35992" w:rsidP="00CA58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A5866" w:rsidRPr="00CA5866" w:rsidRDefault="00CA5866" w:rsidP="00F359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A5866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CA586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</w:t>
      </w:r>
      <w:proofErr w:type="gramEnd"/>
      <w:r w:rsidRPr="00CA586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2)</w:t>
      </w:r>
      <w:r w:rsidRPr="00CA5866">
        <w:rPr>
          <w:rFonts w:ascii="Times New Roman" w:eastAsia="Times New Roman" w:hAnsi="Times New Roman" w:cs="Times New Roman"/>
          <w:sz w:val="24"/>
          <w:szCs w:val="24"/>
        </w:rPr>
        <w:t xml:space="preserve"> means energy of hyper conjugative interaction (stabilization energy).</w:t>
      </w:r>
    </w:p>
    <w:p w:rsidR="00CA5866" w:rsidRPr="00CA5866" w:rsidRDefault="00CA5866" w:rsidP="00F359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A5866">
        <w:rPr>
          <w:rFonts w:ascii="Times New Roman" w:eastAsia="Times New Roman" w:hAnsi="Times New Roman" w:cs="Times New Roman"/>
          <w:b/>
        </w:rPr>
        <w:t>E(</w:t>
      </w:r>
      <w:proofErr w:type="gramEnd"/>
      <w:r w:rsidRPr="00CA5866">
        <w:rPr>
          <w:rFonts w:ascii="Times New Roman" w:eastAsia="Times New Roman" w:hAnsi="Times New Roman" w:cs="Times New Roman"/>
          <w:b/>
        </w:rPr>
        <w:t xml:space="preserve">j)−E(i) - </w:t>
      </w:r>
      <w:r w:rsidRPr="00CA5866">
        <w:rPr>
          <w:rFonts w:ascii="Times New Roman" w:eastAsia="Times New Roman" w:hAnsi="Times New Roman" w:cs="Times New Roman"/>
          <w:sz w:val="24"/>
          <w:szCs w:val="24"/>
        </w:rPr>
        <w:t>Energy difference between donor(i)  and acceptor(j) NBO orbitals.</w:t>
      </w:r>
    </w:p>
    <w:p w:rsidR="00CA5866" w:rsidRPr="00CA5866" w:rsidRDefault="00CA5866" w:rsidP="00F35992">
      <w:pPr>
        <w:jc w:val="center"/>
        <w:rPr>
          <w:rFonts w:ascii="Calibri" w:eastAsia="Calibri" w:hAnsi="Calibri" w:cs="Times New Roman"/>
        </w:rPr>
      </w:pPr>
      <w:proofErr w:type="gramStart"/>
      <w:r w:rsidRPr="00CA5866">
        <w:rPr>
          <w:rFonts w:ascii="Times New Roman" w:eastAsia="Times New Roman" w:hAnsi="Times New Roman" w:cs="Times New Roman"/>
          <w:sz w:val="24"/>
          <w:szCs w:val="24"/>
        </w:rPr>
        <w:t>F(</w:t>
      </w:r>
      <w:proofErr w:type="gramEnd"/>
      <w:r w:rsidRPr="00CA5866">
        <w:rPr>
          <w:rFonts w:ascii="Times New Roman" w:eastAsia="Times New Roman" w:hAnsi="Times New Roman" w:cs="Times New Roman"/>
          <w:sz w:val="24"/>
          <w:szCs w:val="24"/>
        </w:rPr>
        <w:t>i, j) -  is the fork matrix element between i and j NBO orbitals</w:t>
      </w:r>
    </w:p>
    <w:p w:rsidR="00074104" w:rsidRDefault="00074104" w:rsidP="00785507">
      <w:pPr>
        <w:spacing w:line="360" w:lineRule="auto"/>
        <w:rPr>
          <w:rFonts w:ascii="Calibri" w:eastAsia="Calibri" w:hAnsi="Calibri" w:cs="Times New Roman"/>
        </w:rPr>
      </w:pPr>
    </w:p>
    <w:p w:rsidR="00785507" w:rsidRDefault="00785507" w:rsidP="0078550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B33DA" w:rsidRPr="0037127B" w:rsidRDefault="00206F21" w:rsidP="000B33DA">
      <w:pPr>
        <w:spacing w:line="360" w:lineRule="auto"/>
        <w:ind w:left="720" w:hanging="7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FB4D1B">
        <w:rPr>
          <w:rFonts w:ascii="Times New Roman" w:hAnsi="Times New Roman" w:cs="Times New Roman"/>
          <w:b/>
          <w:sz w:val="24"/>
          <w:szCs w:val="24"/>
        </w:rPr>
        <w:t>S</w:t>
      </w:r>
      <w:r w:rsidR="00332BDB">
        <w:rPr>
          <w:rFonts w:ascii="Times New Roman" w:hAnsi="Times New Roman" w:cs="Times New Roman"/>
          <w:b/>
          <w:sz w:val="24"/>
          <w:szCs w:val="24"/>
        </w:rPr>
        <w:t>5</w:t>
      </w:r>
      <w:r w:rsidR="000B33DA" w:rsidRPr="0037127B">
        <w:rPr>
          <w:rFonts w:ascii="Times New Roman" w:hAnsi="Times New Roman" w:cs="Times New Roman"/>
          <w:b/>
          <w:sz w:val="24"/>
          <w:szCs w:val="24"/>
        </w:rPr>
        <w:t xml:space="preserve">: NLO PARAMETERS OF </w:t>
      </w:r>
      <w:r w:rsidR="000B33DA" w:rsidRPr="003712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OTTHPYHCT</w:t>
      </w:r>
    </w:p>
    <w:tbl>
      <w:tblPr>
        <w:tblpPr w:leftFromText="180" w:rightFromText="180" w:vertAnchor="text" w:tblpXSpec="center" w:tblpY="67"/>
        <w:tblOverlap w:val="never"/>
        <w:tblW w:w="0" w:type="auto"/>
        <w:tblLayout w:type="fixed"/>
        <w:tblLook w:val="00A0" w:firstRow="1" w:lastRow="0" w:firstColumn="1" w:lastColumn="0" w:noHBand="0" w:noVBand="0"/>
      </w:tblPr>
      <w:tblGrid>
        <w:gridCol w:w="1818"/>
        <w:gridCol w:w="2797"/>
      </w:tblGrid>
      <w:tr w:rsidR="000B33DA" w:rsidRPr="006F755D" w:rsidTr="002359AA">
        <w:trPr>
          <w:trHeight w:val="347"/>
        </w:trPr>
        <w:tc>
          <w:tcPr>
            <w:tcW w:w="18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33DA" w:rsidRPr="002A3D70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3D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Parameters</w:t>
            </w:r>
          </w:p>
        </w:tc>
        <w:tc>
          <w:tcPr>
            <w:tcW w:w="27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33DA" w:rsidRPr="002A3D70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B3LYP/6-31</w:t>
            </w:r>
            <w:r w:rsidRPr="002A3D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G(d,p)</w:t>
            </w:r>
          </w:p>
        </w:tc>
      </w:tr>
      <w:tr w:rsidR="000B33DA" w:rsidRPr="006F755D" w:rsidTr="002359AA">
        <w:tc>
          <w:tcPr>
            <w:tcW w:w="46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33DA" w:rsidRPr="006F755D" w:rsidRDefault="000B33DA" w:rsidP="002359A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Dipole moment ( μ ) </w:t>
            </w:r>
            <w:r w:rsidRPr="006F755D">
              <w:rPr>
                <w:rFonts w:ascii="Times New Roman" w:hAnsi="Times New Roman" w:cs="Times New Roman"/>
                <w:bCs/>
                <w:sz w:val="24"/>
                <w:szCs w:val="24"/>
              </w:rPr>
              <w:t>Debye</w:t>
            </w:r>
          </w:p>
        </w:tc>
      </w:tr>
      <w:tr w:rsidR="000B33DA" w:rsidRPr="006F755D" w:rsidTr="002359AA">
        <w:trPr>
          <w:trHeight w:val="332"/>
        </w:trPr>
        <w:tc>
          <w:tcPr>
            <w:tcW w:w="1818" w:type="dxa"/>
            <w:tcBorders>
              <w:top w:val="single" w:sz="4" w:space="0" w:color="auto"/>
            </w:tcBorders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μ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</w:p>
        </w:tc>
        <w:tc>
          <w:tcPr>
            <w:tcW w:w="2797" w:type="dxa"/>
            <w:tcBorders>
              <w:top w:val="single" w:sz="4" w:space="0" w:color="auto"/>
            </w:tcBorders>
            <w:vAlign w:val="bottom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1.4064</w:t>
            </w:r>
          </w:p>
        </w:tc>
      </w:tr>
      <w:tr w:rsidR="000B33DA" w:rsidRPr="006F755D" w:rsidTr="002359AA"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μ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</w:t>
            </w:r>
          </w:p>
        </w:tc>
        <w:tc>
          <w:tcPr>
            <w:tcW w:w="2797" w:type="dxa"/>
            <w:vAlign w:val="bottom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-0.8975</w:t>
            </w:r>
          </w:p>
        </w:tc>
      </w:tr>
      <w:tr w:rsidR="000B33DA" w:rsidRPr="006F755D" w:rsidTr="002359AA"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μ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</w:t>
            </w:r>
          </w:p>
        </w:tc>
        <w:tc>
          <w:tcPr>
            <w:tcW w:w="2797" w:type="dxa"/>
            <w:vAlign w:val="bottom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-1.3616</w:t>
            </w:r>
          </w:p>
        </w:tc>
      </w:tr>
      <w:tr w:rsidR="000B33DA" w:rsidRPr="006F755D" w:rsidTr="002359AA">
        <w:trPr>
          <w:trHeight w:val="359"/>
        </w:trPr>
        <w:tc>
          <w:tcPr>
            <w:tcW w:w="1818" w:type="dxa"/>
            <w:tcBorders>
              <w:bottom w:val="single" w:sz="4" w:space="0" w:color="auto"/>
            </w:tcBorders>
            <w:vAlign w:val="center"/>
          </w:tcPr>
          <w:p w:rsidR="000B33DA" w:rsidRPr="00A7029F" w:rsidRDefault="000B33DA" w:rsidP="00235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029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μ</w:t>
            </w:r>
          </w:p>
          <w:p w:rsidR="000B33DA" w:rsidRPr="00A7029F" w:rsidRDefault="000B33DA" w:rsidP="00235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0B33DA" w:rsidRPr="00A7029F" w:rsidRDefault="000B33DA" w:rsidP="002359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2.1175</w:t>
            </w:r>
            <w:r w:rsidRPr="00A7029F">
              <w:rPr>
                <w:rFonts w:ascii="Times New Roman" w:hAnsi="Times New Roman" w:cs="Times New Roman"/>
                <w:b/>
                <w:sz w:val="24"/>
                <w:szCs w:val="24"/>
              </w:rPr>
              <w:t>Debye</w:t>
            </w:r>
          </w:p>
        </w:tc>
      </w:tr>
      <w:tr w:rsidR="000B33DA" w:rsidRPr="006F755D" w:rsidTr="002359AA">
        <w:tc>
          <w:tcPr>
            <w:tcW w:w="461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B33DA" w:rsidRPr="006F755D" w:rsidRDefault="000B33DA" w:rsidP="002359AA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Polarizability ( </w:t>
            </w: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0  </w:t>
            </w:r>
            <w:r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)              </w:t>
            </w:r>
            <w:r w:rsidRPr="006F755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  <w:r w:rsidRPr="006F755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</w:t>
            </w:r>
            <w:r w:rsidRPr="006F755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vertAlign w:val="superscript"/>
              </w:rPr>
              <w:t>-30</w:t>
            </w:r>
            <w:r w:rsidRPr="006F755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esu</w:t>
            </w:r>
          </w:p>
        </w:tc>
      </w:tr>
      <w:tr w:rsidR="000B33DA" w:rsidRPr="006F755D" w:rsidTr="002359AA">
        <w:tc>
          <w:tcPr>
            <w:tcW w:w="1818" w:type="dxa"/>
            <w:tcBorders>
              <w:top w:val="single" w:sz="4" w:space="0" w:color="auto"/>
            </w:tcBorders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xx</w:t>
            </w:r>
          </w:p>
        </w:tc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162.54</w:t>
            </w:r>
          </w:p>
        </w:tc>
      </w:tr>
      <w:tr w:rsidR="000B33DA" w:rsidRPr="006F755D" w:rsidTr="002359AA"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xy</w:t>
            </w:r>
          </w:p>
        </w:tc>
        <w:tc>
          <w:tcPr>
            <w:tcW w:w="2797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-1.94</w:t>
            </w:r>
          </w:p>
        </w:tc>
      </w:tr>
      <w:tr w:rsidR="000B33DA" w:rsidRPr="006F755D" w:rsidTr="002359AA"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yy</w:t>
            </w:r>
          </w:p>
        </w:tc>
        <w:tc>
          <w:tcPr>
            <w:tcW w:w="2797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145.97</w:t>
            </w:r>
          </w:p>
        </w:tc>
      </w:tr>
      <w:tr w:rsidR="000B33DA" w:rsidRPr="006F755D" w:rsidTr="002359AA"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xz</w:t>
            </w:r>
          </w:p>
        </w:tc>
        <w:tc>
          <w:tcPr>
            <w:tcW w:w="2797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-6.25</w:t>
            </w:r>
          </w:p>
        </w:tc>
      </w:tr>
      <w:tr w:rsidR="000B33DA" w:rsidRPr="006F755D" w:rsidTr="002359AA"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yz</w:t>
            </w:r>
          </w:p>
        </w:tc>
        <w:tc>
          <w:tcPr>
            <w:tcW w:w="2797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</w:tr>
      <w:tr w:rsidR="000B33DA" w:rsidRPr="006F755D" w:rsidTr="002359AA"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α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zz</w:t>
            </w:r>
          </w:p>
        </w:tc>
        <w:tc>
          <w:tcPr>
            <w:tcW w:w="2797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86.81</w:t>
            </w:r>
          </w:p>
        </w:tc>
      </w:tr>
      <w:tr w:rsidR="000B33DA" w:rsidRPr="006F755D" w:rsidTr="002359AA">
        <w:tc>
          <w:tcPr>
            <w:tcW w:w="1818" w:type="dxa"/>
            <w:tcBorders>
              <w:bottom w:val="single" w:sz="4" w:space="0" w:color="auto"/>
            </w:tcBorders>
            <w:vAlign w:val="center"/>
          </w:tcPr>
          <w:p w:rsidR="000B33DA" w:rsidRPr="003E7D48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D48">
              <w:rPr>
                <w:rFonts w:ascii="Times New Roman" w:hAnsi="Times New Roman" w:cs="Times New Roman"/>
                <w:b/>
                <w:sz w:val="24"/>
                <w:szCs w:val="24"/>
              </w:rPr>
              <w:t>α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center"/>
          </w:tcPr>
          <w:p w:rsidR="000B33DA" w:rsidRPr="003E7D48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2.915</w:t>
            </w:r>
            <w:r w:rsidRPr="003E7D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  <w:r w:rsidRPr="003E7D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  <w:r w:rsidRPr="003E7D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-30</w:t>
            </w:r>
            <w:r w:rsidRPr="003E7D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esu</w:t>
            </w:r>
          </w:p>
        </w:tc>
      </w:tr>
      <w:tr w:rsidR="000B33DA" w:rsidRPr="006F755D" w:rsidTr="002359AA">
        <w:tc>
          <w:tcPr>
            <w:tcW w:w="461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33DA" w:rsidRPr="006F755D" w:rsidRDefault="000B33DA" w:rsidP="002359AA">
            <w:pPr>
              <w:spacing w:after="0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Hyperpolarizability ( </w:t>
            </w: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      </w:t>
            </w:r>
            <w:r w:rsidRPr="006F755D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  <w:r w:rsidRPr="006F755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10</w:t>
            </w:r>
            <w:r w:rsidRPr="006F755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vertAlign w:val="superscript"/>
              </w:rPr>
              <w:t>-30</w:t>
            </w:r>
            <w:r w:rsidRPr="006F755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esu</w:t>
            </w:r>
          </w:p>
        </w:tc>
      </w:tr>
      <w:tr w:rsidR="000B33DA" w:rsidRPr="006F755D" w:rsidTr="002359AA">
        <w:trPr>
          <w:trHeight w:val="454"/>
        </w:trPr>
        <w:tc>
          <w:tcPr>
            <w:tcW w:w="1818" w:type="dxa"/>
            <w:tcBorders>
              <w:top w:val="single" w:sz="4" w:space="0" w:color="auto"/>
            </w:tcBorders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xxx</w:t>
            </w:r>
          </w:p>
        </w:tc>
        <w:tc>
          <w:tcPr>
            <w:tcW w:w="2797" w:type="dxa"/>
            <w:tcBorders>
              <w:top w:val="single" w:sz="4" w:space="0" w:color="auto"/>
            </w:tcBorders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-358.52</w:t>
            </w:r>
          </w:p>
        </w:tc>
      </w:tr>
      <w:tr w:rsidR="000B33DA" w:rsidRPr="006F755D" w:rsidTr="002359AA">
        <w:trPr>
          <w:trHeight w:val="454"/>
        </w:trPr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xxy</w:t>
            </w:r>
          </w:p>
        </w:tc>
        <w:tc>
          <w:tcPr>
            <w:tcW w:w="2797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329.78</w:t>
            </w:r>
          </w:p>
        </w:tc>
      </w:tr>
      <w:tr w:rsidR="000B33DA" w:rsidRPr="006F755D" w:rsidTr="002359AA">
        <w:trPr>
          <w:trHeight w:val="454"/>
        </w:trPr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xyy</w:t>
            </w:r>
          </w:p>
        </w:tc>
        <w:tc>
          <w:tcPr>
            <w:tcW w:w="2797" w:type="dxa"/>
            <w:vAlign w:val="bottom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101.46</w:t>
            </w:r>
          </w:p>
        </w:tc>
      </w:tr>
      <w:tr w:rsidR="000B33DA" w:rsidRPr="006F755D" w:rsidTr="002359AA">
        <w:trPr>
          <w:trHeight w:val="454"/>
        </w:trPr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yyy</w:t>
            </w:r>
          </w:p>
        </w:tc>
        <w:tc>
          <w:tcPr>
            <w:tcW w:w="2797" w:type="dxa"/>
            <w:vAlign w:val="bottom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-390.10</w:t>
            </w:r>
          </w:p>
        </w:tc>
      </w:tr>
      <w:tr w:rsidR="000B33DA" w:rsidRPr="006F755D" w:rsidTr="002359AA">
        <w:trPr>
          <w:trHeight w:val="454"/>
        </w:trPr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xxz</w:t>
            </w:r>
          </w:p>
        </w:tc>
        <w:tc>
          <w:tcPr>
            <w:tcW w:w="2797" w:type="dxa"/>
            <w:vAlign w:val="bottom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24.22</w:t>
            </w:r>
          </w:p>
        </w:tc>
      </w:tr>
      <w:tr w:rsidR="000B33DA" w:rsidRPr="006F755D" w:rsidTr="002359AA">
        <w:trPr>
          <w:trHeight w:val="454"/>
        </w:trPr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xyz</w:t>
            </w:r>
          </w:p>
        </w:tc>
        <w:tc>
          <w:tcPr>
            <w:tcW w:w="2797" w:type="dxa"/>
            <w:vAlign w:val="bottom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46.62</w:t>
            </w:r>
          </w:p>
        </w:tc>
      </w:tr>
      <w:tr w:rsidR="000B33DA" w:rsidRPr="006F755D" w:rsidTr="002359AA">
        <w:trPr>
          <w:trHeight w:val="454"/>
        </w:trPr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yyz</w:t>
            </w:r>
          </w:p>
        </w:tc>
        <w:tc>
          <w:tcPr>
            <w:tcW w:w="2797" w:type="dxa"/>
            <w:vAlign w:val="bottom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24.29</w:t>
            </w:r>
          </w:p>
        </w:tc>
      </w:tr>
      <w:tr w:rsidR="000B33DA" w:rsidRPr="006F755D" w:rsidTr="002359AA">
        <w:trPr>
          <w:trHeight w:val="454"/>
        </w:trPr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xzz</w:t>
            </w:r>
          </w:p>
        </w:tc>
        <w:tc>
          <w:tcPr>
            <w:tcW w:w="2797" w:type="dxa"/>
            <w:vAlign w:val="bottom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42.93</w:t>
            </w:r>
          </w:p>
        </w:tc>
      </w:tr>
      <w:tr w:rsidR="000B33DA" w:rsidRPr="006F755D" w:rsidTr="002359AA">
        <w:trPr>
          <w:trHeight w:val="454"/>
        </w:trPr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yzz</w:t>
            </w:r>
          </w:p>
        </w:tc>
        <w:tc>
          <w:tcPr>
            <w:tcW w:w="2797" w:type="dxa"/>
            <w:vAlign w:val="bottom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-38.99</w:t>
            </w:r>
          </w:p>
        </w:tc>
      </w:tr>
      <w:tr w:rsidR="000B33DA" w:rsidRPr="006F755D" w:rsidTr="002359AA">
        <w:trPr>
          <w:trHeight w:val="454"/>
        </w:trPr>
        <w:tc>
          <w:tcPr>
            <w:tcW w:w="1818" w:type="dxa"/>
            <w:vAlign w:val="center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55D">
              <w:rPr>
                <w:rFonts w:ascii="Times New Roman" w:hAnsi="Times New Roman" w:cs="Times New Roman"/>
                <w:sz w:val="24"/>
                <w:szCs w:val="24"/>
              </w:rPr>
              <w:t>β</w:t>
            </w:r>
            <w:r w:rsidRPr="006F755D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zzz</w:t>
            </w:r>
          </w:p>
        </w:tc>
        <w:tc>
          <w:tcPr>
            <w:tcW w:w="2797" w:type="dxa"/>
            <w:vAlign w:val="bottom"/>
          </w:tcPr>
          <w:p w:rsidR="000B33DA" w:rsidRPr="006F755D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-71.69</w:t>
            </w:r>
          </w:p>
        </w:tc>
      </w:tr>
      <w:tr w:rsidR="000B33DA" w:rsidRPr="006F755D" w:rsidTr="002359AA">
        <w:trPr>
          <w:trHeight w:val="242"/>
        </w:trPr>
        <w:tc>
          <w:tcPr>
            <w:tcW w:w="1818" w:type="dxa"/>
            <w:tcBorders>
              <w:bottom w:val="single" w:sz="4" w:space="0" w:color="auto"/>
            </w:tcBorders>
            <w:vAlign w:val="center"/>
          </w:tcPr>
          <w:p w:rsidR="000B33DA" w:rsidRPr="002A3D70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D70">
              <w:rPr>
                <w:rFonts w:ascii="Times New Roman" w:hAnsi="Times New Roman" w:cs="Times New Roman"/>
                <w:b/>
                <w:sz w:val="24"/>
                <w:szCs w:val="24"/>
              </w:rPr>
              <w:t>β</w:t>
            </w:r>
            <w:r w:rsidRPr="002A3D70">
              <w:rPr>
                <w:rFonts w:ascii="Times New Roman" w:hAnsi="Times New Roman" w:cs="Times New Roman"/>
                <w:b/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2797" w:type="dxa"/>
            <w:tcBorders>
              <w:bottom w:val="single" w:sz="4" w:space="0" w:color="auto"/>
            </w:tcBorders>
            <w:vAlign w:val="bottom"/>
          </w:tcPr>
          <w:p w:rsidR="000B33DA" w:rsidRPr="0063093C" w:rsidRDefault="000B33DA" w:rsidP="002359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2.048</w:t>
            </w:r>
            <w:r w:rsidRPr="003E7D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</w:t>
            </w:r>
            <w:r w:rsidRPr="003E7D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  <w:r w:rsidRPr="003E7D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vertAlign w:val="superscript"/>
              </w:rPr>
              <w:t>-30</w:t>
            </w:r>
            <w:r w:rsidRPr="003E7D4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esu</w:t>
            </w:r>
          </w:p>
        </w:tc>
      </w:tr>
    </w:tbl>
    <w:p w:rsidR="000B33DA" w:rsidRDefault="000B33DA" w:rsidP="000B33DA">
      <w:pPr>
        <w:spacing w:line="360" w:lineRule="auto"/>
        <w:ind w:left="720" w:hanging="720"/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Default="000B33DA" w:rsidP="000B33DA">
      <w:pPr>
        <w:spacing w:after="0" w:line="240" w:lineRule="auto"/>
        <w:ind w:firstLine="720"/>
        <w:rPr>
          <w:rFonts w:ascii="Times New Roman" w:hAnsi="Times New Roman" w:cs="Times New Roman"/>
        </w:rPr>
      </w:pPr>
    </w:p>
    <w:p w:rsidR="000B33DA" w:rsidRPr="008B692C" w:rsidRDefault="000B33DA" w:rsidP="000B33D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Standard value for urea (</w:t>
      </w:r>
      <w:r w:rsidRPr="003062FD">
        <w:rPr>
          <w:rFonts w:ascii="Times New Roman" w:hAnsi="Times New Roman" w:cs="Times New Roman"/>
          <w:b/>
        </w:rPr>
        <w:t>μ</w:t>
      </w:r>
      <w:r>
        <w:rPr>
          <w:rFonts w:ascii="Times New Roman" w:hAnsi="Times New Roman" w:cs="Times New Roman"/>
        </w:rPr>
        <w:t xml:space="preserve">=1.3732 Debye, </w:t>
      </w:r>
      <w:r w:rsidRPr="003062FD">
        <w:rPr>
          <w:rFonts w:ascii="Times New Roman" w:hAnsi="Times New Roman" w:cs="Times New Roman"/>
          <w:b/>
        </w:rPr>
        <w:t>β</w:t>
      </w:r>
      <w:r w:rsidRPr="003062FD">
        <w:rPr>
          <w:rFonts w:ascii="Times New Roman" w:hAnsi="Times New Roman" w:cs="Times New Roman"/>
          <w:b/>
          <w:vertAlign w:val="subscript"/>
        </w:rPr>
        <w:t>0</w:t>
      </w:r>
      <w:r>
        <w:rPr>
          <w:rFonts w:ascii="Times New Roman" w:hAnsi="Times New Roman" w:cs="Times New Roman"/>
        </w:rPr>
        <w:t>=0.3728x10</w:t>
      </w:r>
      <w:r w:rsidRPr="0069798E">
        <w:rPr>
          <w:rFonts w:ascii="Times New Roman" w:hAnsi="Times New Roman" w:cs="Times New Roman"/>
          <w:vertAlign w:val="superscript"/>
        </w:rPr>
        <w:t>-30</w:t>
      </w:r>
      <w:r>
        <w:rPr>
          <w:rFonts w:ascii="Times New Roman" w:hAnsi="Times New Roman" w:cs="Times New Roman"/>
        </w:rPr>
        <w:t xml:space="preserve">esu): </w:t>
      </w:r>
      <w:r w:rsidRPr="003062FD">
        <w:rPr>
          <w:rFonts w:ascii="Times New Roman" w:hAnsi="Times New Roman" w:cs="Times New Roman"/>
          <w:b/>
        </w:rPr>
        <w:t>esu</w:t>
      </w:r>
      <w:r>
        <w:rPr>
          <w:rFonts w:ascii="Times New Roman" w:hAnsi="Times New Roman" w:cs="Times New Roman"/>
        </w:rPr>
        <w:t>-electrostatic unit</w:t>
      </w:r>
    </w:p>
    <w:p w:rsidR="000B33DA" w:rsidRDefault="000B33DA" w:rsidP="000B33DA">
      <w:pPr>
        <w:spacing w:after="0"/>
        <w:rPr>
          <w:rFonts w:ascii="Times New Roman" w:hAnsi="Times New Roman" w:cs="Times New Roman"/>
          <w:b/>
          <w:bCs/>
        </w:rPr>
      </w:pPr>
    </w:p>
    <w:p w:rsidR="000B33DA" w:rsidRDefault="000B33DA" w:rsidP="000B33DA">
      <w:pPr>
        <w:spacing w:line="360" w:lineRule="auto"/>
      </w:pPr>
    </w:p>
    <w:p w:rsidR="000B33DA" w:rsidRDefault="000B33DA" w:rsidP="000B33DA">
      <w:pPr>
        <w:spacing w:line="360" w:lineRule="auto"/>
      </w:pPr>
    </w:p>
    <w:p w:rsidR="000B33DA" w:rsidRDefault="000B33DA" w:rsidP="000B33D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B33DA" w:rsidRDefault="000B33DA" w:rsidP="000B33D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B33DA" w:rsidRPr="0037127B" w:rsidRDefault="00206F21" w:rsidP="000B33D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FB4D1B">
        <w:rPr>
          <w:rFonts w:ascii="Times New Roman" w:hAnsi="Times New Roman" w:cs="Times New Roman"/>
          <w:b/>
          <w:sz w:val="24"/>
          <w:szCs w:val="24"/>
        </w:rPr>
        <w:t>S</w:t>
      </w:r>
      <w:r w:rsidR="00332BDB">
        <w:rPr>
          <w:rFonts w:ascii="Times New Roman" w:hAnsi="Times New Roman" w:cs="Times New Roman"/>
          <w:b/>
          <w:sz w:val="24"/>
          <w:szCs w:val="24"/>
        </w:rPr>
        <w:t>6</w:t>
      </w:r>
      <w:r w:rsidR="000B33D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0B33DA" w:rsidRPr="0037127B">
        <w:rPr>
          <w:rFonts w:ascii="Times New Roman" w:hAnsi="Times New Roman" w:cs="Times New Roman"/>
          <w:b/>
          <w:sz w:val="24"/>
          <w:szCs w:val="24"/>
        </w:rPr>
        <w:t xml:space="preserve">THERMODYNAMIC PLOT OF </w:t>
      </w:r>
      <w:r w:rsidR="000B33DA" w:rsidRPr="0037127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OTTHPYHCT</w:t>
      </w:r>
    </w:p>
    <w:p w:rsidR="000B33DA" w:rsidRDefault="000B33DA" w:rsidP="000B33DA">
      <w:pPr>
        <w:spacing w:line="360" w:lineRule="auto"/>
        <w:ind w:left="720" w:hanging="720"/>
      </w:pPr>
    </w:p>
    <w:p w:rsidR="000B33DA" w:rsidRDefault="000B33DA" w:rsidP="000B33DA">
      <w:pPr>
        <w:spacing w:line="360" w:lineRule="auto"/>
        <w:ind w:left="720" w:hanging="720"/>
      </w:pPr>
    </w:p>
    <w:tbl>
      <w:tblPr>
        <w:tblStyle w:val="TableGrid"/>
        <w:tblpPr w:leftFromText="180" w:rightFromText="180" w:vertAnchor="page" w:horzAnchor="margin" w:tblpXSpec="center" w:tblpY="3517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843"/>
        <w:gridCol w:w="1559"/>
      </w:tblGrid>
      <w:tr w:rsidR="007D51A6" w:rsidRPr="0037017D" w:rsidTr="007D51A6">
        <w:tc>
          <w:tcPr>
            <w:tcW w:w="1242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T (K)</w:t>
            </w:r>
          </w:p>
        </w:tc>
        <w:tc>
          <w:tcPr>
            <w:tcW w:w="1985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S</w:t>
            </w:r>
            <w:r w:rsidRPr="007D51A6">
              <w:rPr>
                <w:sz w:val="24"/>
                <w:szCs w:val="24"/>
                <w:vertAlign w:val="superscript"/>
              </w:rPr>
              <w:t>0</w:t>
            </w:r>
            <w:r w:rsidRPr="007D51A6">
              <w:rPr>
                <w:sz w:val="24"/>
                <w:szCs w:val="24"/>
                <w:vertAlign w:val="subscript"/>
              </w:rPr>
              <w:t>m</w:t>
            </w:r>
          </w:p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(</w:t>
            </w:r>
            <w:proofErr w:type="spellStart"/>
            <w:r w:rsidRPr="007D51A6">
              <w:rPr>
                <w:sz w:val="24"/>
                <w:szCs w:val="24"/>
              </w:rPr>
              <w:t>cal</w:t>
            </w:r>
            <w:proofErr w:type="spellEnd"/>
            <w:r w:rsidRPr="007D51A6">
              <w:rPr>
                <w:sz w:val="24"/>
                <w:szCs w:val="24"/>
              </w:rPr>
              <w:t xml:space="preserve"> mol </w:t>
            </w:r>
            <w:r w:rsidRPr="007D51A6">
              <w:rPr>
                <w:sz w:val="24"/>
                <w:szCs w:val="24"/>
                <w:vertAlign w:val="superscript"/>
              </w:rPr>
              <w:t xml:space="preserve">-1 </w:t>
            </w:r>
            <w:r w:rsidRPr="007D51A6">
              <w:rPr>
                <w:sz w:val="24"/>
                <w:szCs w:val="24"/>
              </w:rPr>
              <w:t xml:space="preserve">K </w:t>
            </w:r>
            <w:r w:rsidRPr="007D51A6">
              <w:rPr>
                <w:sz w:val="24"/>
                <w:szCs w:val="24"/>
                <w:vertAlign w:val="superscript"/>
              </w:rPr>
              <w:t>-1</w:t>
            </w:r>
            <w:r w:rsidRPr="007D51A6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  <w:vertAlign w:val="subscript"/>
              </w:rPr>
            </w:pPr>
            <w:r w:rsidRPr="007D51A6">
              <w:rPr>
                <w:sz w:val="24"/>
                <w:szCs w:val="24"/>
              </w:rPr>
              <w:t xml:space="preserve">C </w:t>
            </w:r>
            <w:r w:rsidRPr="007D51A6">
              <w:rPr>
                <w:sz w:val="24"/>
                <w:szCs w:val="24"/>
                <w:vertAlign w:val="superscript"/>
              </w:rPr>
              <w:t>0</w:t>
            </w:r>
            <w:r w:rsidRPr="007D51A6">
              <w:rPr>
                <w:sz w:val="24"/>
                <w:szCs w:val="24"/>
              </w:rPr>
              <w:t>p</w:t>
            </w:r>
            <w:r w:rsidRPr="007D51A6">
              <w:rPr>
                <w:sz w:val="24"/>
                <w:szCs w:val="24"/>
                <w:vertAlign w:val="subscript"/>
              </w:rPr>
              <w:t>m</w:t>
            </w:r>
          </w:p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(</w:t>
            </w:r>
            <w:proofErr w:type="spellStart"/>
            <w:r w:rsidRPr="007D51A6">
              <w:rPr>
                <w:sz w:val="24"/>
                <w:szCs w:val="24"/>
              </w:rPr>
              <w:t>cal</w:t>
            </w:r>
            <w:proofErr w:type="spellEnd"/>
            <w:r w:rsidRPr="007D51A6">
              <w:rPr>
                <w:sz w:val="24"/>
                <w:szCs w:val="24"/>
              </w:rPr>
              <w:t xml:space="preserve"> mol </w:t>
            </w:r>
            <w:r w:rsidRPr="007D51A6">
              <w:rPr>
                <w:sz w:val="24"/>
                <w:szCs w:val="24"/>
                <w:vertAlign w:val="superscript"/>
              </w:rPr>
              <w:t xml:space="preserve">-1 </w:t>
            </w:r>
            <w:r w:rsidRPr="007D51A6">
              <w:rPr>
                <w:sz w:val="24"/>
                <w:szCs w:val="24"/>
              </w:rPr>
              <w:t xml:space="preserve">K </w:t>
            </w:r>
            <w:r w:rsidRPr="007D51A6">
              <w:rPr>
                <w:sz w:val="24"/>
                <w:szCs w:val="24"/>
                <w:vertAlign w:val="superscript"/>
              </w:rPr>
              <w:t>-1</w:t>
            </w:r>
            <w:r w:rsidRPr="007D51A6">
              <w:rPr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 xml:space="preserve">H </w:t>
            </w:r>
            <w:r w:rsidRPr="007D51A6">
              <w:rPr>
                <w:sz w:val="24"/>
                <w:szCs w:val="24"/>
                <w:vertAlign w:val="superscript"/>
              </w:rPr>
              <w:t>0</w:t>
            </w:r>
            <w:r w:rsidRPr="007D51A6">
              <w:rPr>
                <w:sz w:val="24"/>
                <w:szCs w:val="24"/>
                <w:vertAlign w:val="subscript"/>
              </w:rPr>
              <w:t>m</w:t>
            </w:r>
          </w:p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 xml:space="preserve">K </w:t>
            </w:r>
            <w:proofErr w:type="spellStart"/>
            <w:r w:rsidRPr="007D51A6">
              <w:rPr>
                <w:sz w:val="24"/>
                <w:szCs w:val="24"/>
              </w:rPr>
              <w:t>cal</w:t>
            </w:r>
            <w:proofErr w:type="spellEnd"/>
            <w:r w:rsidRPr="007D51A6">
              <w:rPr>
                <w:sz w:val="24"/>
                <w:szCs w:val="24"/>
              </w:rPr>
              <w:t xml:space="preserve"> mol </w:t>
            </w:r>
            <w:r w:rsidRPr="007D51A6">
              <w:rPr>
                <w:sz w:val="24"/>
                <w:szCs w:val="24"/>
                <w:vertAlign w:val="superscript"/>
              </w:rPr>
              <w:t>-1</w:t>
            </w:r>
          </w:p>
        </w:tc>
      </w:tr>
      <w:tr w:rsidR="007D51A6" w:rsidRPr="0037017D" w:rsidTr="007D51A6">
        <w:tc>
          <w:tcPr>
            <w:tcW w:w="1242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65.68</w:t>
            </w:r>
          </w:p>
        </w:tc>
        <w:tc>
          <w:tcPr>
            <w:tcW w:w="1843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7.95</w:t>
            </w:r>
          </w:p>
        </w:tc>
        <w:tc>
          <w:tcPr>
            <w:tcW w:w="1559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0.80</w:t>
            </w:r>
          </w:p>
        </w:tc>
      </w:tr>
      <w:tr w:rsidR="007D51A6" w:rsidRPr="0037017D" w:rsidTr="007D51A6">
        <w:tc>
          <w:tcPr>
            <w:tcW w:w="1242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200</w:t>
            </w:r>
          </w:p>
        </w:tc>
        <w:tc>
          <w:tcPr>
            <w:tcW w:w="1985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71.19</w:t>
            </w:r>
          </w:p>
        </w:tc>
        <w:tc>
          <w:tcPr>
            <w:tcW w:w="1843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7.95</w:t>
            </w:r>
          </w:p>
        </w:tc>
        <w:tc>
          <w:tcPr>
            <w:tcW w:w="1559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1.59</w:t>
            </w:r>
          </w:p>
        </w:tc>
      </w:tr>
      <w:tr w:rsidR="007D51A6" w:rsidRPr="0037017D" w:rsidTr="007D51A6">
        <w:tc>
          <w:tcPr>
            <w:tcW w:w="1242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298.15</w:t>
            </w:r>
          </w:p>
        </w:tc>
        <w:tc>
          <w:tcPr>
            <w:tcW w:w="1985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74.37</w:t>
            </w:r>
          </w:p>
        </w:tc>
        <w:tc>
          <w:tcPr>
            <w:tcW w:w="1843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7.95</w:t>
            </w:r>
          </w:p>
        </w:tc>
        <w:tc>
          <w:tcPr>
            <w:tcW w:w="1559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2.37</w:t>
            </w:r>
          </w:p>
        </w:tc>
      </w:tr>
      <w:tr w:rsidR="007D51A6" w:rsidRPr="0037017D" w:rsidTr="007D51A6">
        <w:tc>
          <w:tcPr>
            <w:tcW w:w="1242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300</w:t>
            </w:r>
          </w:p>
        </w:tc>
        <w:tc>
          <w:tcPr>
            <w:tcW w:w="1985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74.42</w:t>
            </w:r>
          </w:p>
        </w:tc>
        <w:tc>
          <w:tcPr>
            <w:tcW w:w="1843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7.95</w:t>
            </w:r>
          </w:p>
        </w:tc>
        <w:tc>
          <w:tcPr>
            <w:tcW w:w="1559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2.39</w:t>
            </w:r>
          </w:p>
        </w:tc>
      </w:tr>
      <w:tr w:rsidR="007D51A6" w:rsidRPr="0037017D" w:rsidTr="007D51A6">
        <w:tc>
          <w:tcPr>
            <w:tcW w:w="1242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400</w:t>
            </w:r>
          </w:p>
        </w:tc>
        <w:tc>
          <w:tcPr>
            <w:tcW w:w="1985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76.70</w:t>
            </w:r>
          </w:p>
        </w:tc>
        <w:tc>
          <w:tcPr>
            <w:tcW w:w="1843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7.95</w:t>
            </w:r>
          </w:p>
        </w:tc>
        <w:tc>
          <w:tcPr>
            <w:tcW w:w="1559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3.18</w:t>
            </w:r>
          </w:p>
        </w:tc>
      </w:tr>
      <w:tr w:rsidR="007D51A6" w:rsidRPr="0037017D" w:rsidTr="007D51A6">
        <w:tc>
          <w:tcPr>
            <w:tcW w:w="1242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500</w:t>
            </w:r>
          </w:p>
        </w:tc>
        <w:tc>
          <w:tcPr>
            <w:tcW w:w="1985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78.48</w:t>
            </w:r>
          </w:p>
        </w:tc>
        <w:tc>
          <w:tcPr>
            <w:tcW w:w="1843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7.96</w:t>
            </w:r>
          </w:p>
        </w:tc>
        <w:tc>
          <w:tcPr>
            <w:tcW w:w="1559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3.97</w:t>
            </w:r>
          </w:p>
        </w:tc>
      </w:tr>
      <w:tr w:rsidR="007D51A6" w:rsidRPr="0037017D" w:rsidTr="007D51A6">
        <w:tc>
          <w:tcPr>
            <w:tcW w:w="1242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600</w:t>
            </w:r>
          </w:p>
        </w:tc>
        <w:tc>
          <w:tcPr>
            <w:tcW w:w="1985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79.93</w:t>
            </w:r>
          </w:p>
        </w:tc>
        <w:tc>
          <w:tcPr>
            <w:tcW w:w="1843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8.00</w:t>
            </w:r>
          </w:p>
        </w:tc>
        <w:tc>
          <w:tcPr>
            <w:tcW w:w="1559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4.77</w:t>
            </w:r>
          </w:p>
        </w:tc>
      </w:tr>
      <w:tr w:rsidR="007D51A6" w:rsidRPr="0037017D" w:rsidTr="007D51A6">
        <w:tc>
          <w:tcPr>
            <w:tcW w:w="1242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700</w:t>
            </w:r>
          </w:p>
        </w:tc>
        <w:tc>
          <w:tcPr>
            <w:tcW w:w="1985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81.17</w:t>
            </w:r>
          </w:p>
        </w:tc>
        <w:tc>
          <w:tcPr>
            <w:tcW w:w="1843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8.07</w:t>
            </w:r>
          </w:p>
        </w:tc>
        <w:tc>
          <w:tcPr>
            <w:tcW w:w="1559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5.58</w:t>
            </w:r>
          </w:p>
        </w:tc>
      </w:tr>
      <w:tr w:rsidR="007D51A6" w:rsidRPr="0037017D" w:rsidTr="007D51A6">
        <w:tc>
          <w:tcPr>
            <w:tcW w:w="1242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800</w:t>
            </w:r>
          </w:p>
        </w:tc>
        <w:tc>
          <w:tcPr>
            <w:tcW w:w="1985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82.25</w:t>
            </w:r>
          </w:p>
        </w:tc>
        <w:tc>
          <w:tcPr>
            <w:tcW w:w="1843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8.16</w:t>
            </w:r>
          </w:p>
        </w:tc>
        <w:tc>
          <w:tcPr>
            <w:tcW w:w="1559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6.39</w:t>
            </w:r>
          </w:p>
        </w:tc>
      </w:tr>
      <w:tr w:rsidR="007D51A6" w:rsidRPr="0037017D" w:rsidTr="007D51A6">
        <w:tc>
          <w:tcPr>
            <w:tcW w:w="1242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900</w:t>
            </w:r>
          </w:p>
        </w:tc>
        <w:tc>
          <w:tcPr>
            <w:tcW w:w="1985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83.22</w:t>
            </w:r>
          </w:p>
        </w:tc>
        <w:tc>
          <w:tcPr>
            <w:tcW w:w="1843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8.27</w:t>
            </w:r>
          </w:p>
        </w:tc>
        <w:tc>
          <w:tcPr>
            <w:tcW w:w="1559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7.21</w:t>
            </w:r>
          </w:p>
        </w:tc>
      </w:tr>
      <w:tr w:rsidR="007D51A6" w:rsidRPr="0037017D" w:rsidTr="007D51A6">
        <w:tc>
          <w:tcPr>
            <w:tcW w:w="1242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1000</w:t>
            </w:r>
          </w:p>
        </w:tc>
        <w:tc>
          <w:tcPr>
            <w:tcW w:w="1985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84.10</w:t>
            </w:r>
          </w:p>
        </w:tc>
        <w:tc>
          <w:tcPr>
            <w:tcW w:w="1843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8.41</w:t>
            </w:r>
          </w:p>
        </w:tc>
        <w:tc>
          <w:tcPr>
            <w:tcW w:w="1559" w:type="dxa"/>
          </w:tcPr>
          <w:p w:rsidR="007D51A6" w:rsidRPr="007D51A6" w:rsidRDefault="007D51A6" w:rsidP="007D51A6">
            <w:pPr>
              <w:jc w:val="center"/>
              <w:rPr>
                <w:sz w:val="24"/>
                <w:szCs w:val="24"/>
              </w:rPr>
            </w:pPr>
            <w:r w:rsidRPr="007D51A6">
              <w:rPr>
                <w:sz w:val="24"/>
                <w:szCs w:val="24"/>
              </w:rPr>
              <w:t>8.04</w:t>
            </w:r>
          </w:p>
        </w:tc>
      </w:tr>
    </w:tbl>
    <w:p w:rsidR="000B33DA" w:rsidRDefault="000B33DA" w:rsidP="000B33DA">
      <w:pPr>
        <w:spacing w:line="360" w:lineRule="auto"/>
        <w:ind w:left="720" w:hanging="720"/>
      </w:pPr>
    </w:p>
    <w:p w:rsidR="00783412" w:rsidRDefault="00783412" w:rsidP="00783412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3412" w:rsidRDefault="00783412" w:rsidP="00783412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3412" w:rsidRDefault="00783412" w:rsidP="00783412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3412" w:rsidRDefault="00783412" w:rsidP="00783412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3412" w:rsidRDefault="00783412" w:rsidP="00783412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3412" w:rsidRDefault="00783412" w:rsidP="00783412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3412" w:rsidRDefault="00783412" w:rsidP="00783412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783412" w:rsidRDefault="00783412" w:rsidP="00783412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</w:p>
    <w:sectPr w:rsidR="00783412" w:rsidSect="00332B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DDC" w:rsidRDefault="00230DDC" w:rsidP="000E0CA5">
      <w:pPr>
        <w:spacing w:after="0" w:line="240" w:lineRule="auto"/>
      </w:pPr>
      <w:r>
        <w:separator/>
      </w:r>
    </w:p>
  </w:endnote>
  <w:endnote w:type="continuationSeparator" w:id="0">
    <w:p w:rsidR="00230DDC" w:rsidRDefault="00230DDC" w:rsidP="000E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039489"/>
      <w:docPartObj>
        <w:docPartGallery w:val="Page Numbers (Bottom of Page)"/>
        <w:docPartUnique/>
      </w:docPartObj>
    </w:sdtPr>
    <w:sdtEndPr/>
    <w:sdtContent>
      <w:p w:rsidR="007D51A6" w:rsidRDefault="007D51A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B4D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D51A6" w:rsidRDefault="007D51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DDC" w:rsidRDefault="00230DDC" w:rsidP="000E0CA5">
      <w:pPr>
        <w:spacing w:after="0" w:line="240" w:lineRule="auto"/>
      </w:pPr>
      <w:r>
        <w:separator/>
      </w:r>
    </w:p>
  </w:footnote>
  <w:footnote w:type="continuationSeparator" w:id="0">
    <w:p w:rsidR="00230DDC" w:rsidRDefault="00230DDC" w:rsidP="000E0C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4311"/>
    <w:rsid w:val="00063712"/>
    <w:rsid w:val="000672AF"/>
    <w:rsid w:val="00074104"/>
    <w:rsid w:val="00086951"/>
    <w:rsid w:val="000A1FBA"/>
    <w:rsid w:val="000B33DA"/>
    <w:rsid w:val="000B6D2F"/>
    <w:rsid w:val="000D1704"/>
    <w:rsid w:val="000E0CA5"/>
    <w:rsid w:val="00114311"/>
    <w:rsid w:val="00131339"/>
    <w:rsid w:val="00151A0B"/>
    <w:rsid w:val="00165B6A"/>
    <w:rsid w:val="00166643"/>
    <w:rsid w:val="00186B14"/>
    <w:rsid w:val="001958DC"/>
    <w:rsid w:val="001A2977"/>
    <w:rsid w:val="001D3E5C"/>
    <w:rsid w:val="00206F21"/>
    <w:rsid w:val="002155F5"/>
    <w:rsid w:val="00230DDC"/>
    <w:rsid w:val="002319FD"/>
    <w:rsid w:val="002359AA"/>
    <w:rsid w:val="002A41AE"/>
    <w:rsid w:val="002F7613"/>
    <w:rsid w:val="00325EB5"/>
    <w:rsid w:val="00332BDB"/>
    <w:rsid w:val="00347738"/>
    <w:rsid w:val="00354875"/>
    <w:rsid w:val="0036741B"/>
    <w:rsid w:val="0037127B"/>
    <w:rsid w:val="003718CE"/>
    <w:rsid w:val="003B470F"/>
    <w:rsid w:val="003B6D06"/>
    <w:rsid w:val="003C33F6"/>
    <w:rsid w:val="003C4F9E"/>
    <w:rsid w:val="003C60B0"/>
    <w:rsid w:val="003D4EAD"/>
    <w:rsid w:val="003F768F"/>
    <w:rsid w:val="0040509D"/>
    <w:rsid w:val="004115C6"/>
    <w:rsid w:val="00416810"/>
    <w:rsid w:val="00427485"/>
    <w:rsid w:val="00433109"/>
    <w:rsid w:val="004421BF"/>
    <w:rsid w:val="0048071B"/>
    <w:rsid w:val="00486A44"/>
    <w:rsid w:val="004943B1"/>
    <w:rsid w:val="00496552"/>
    <w:rsid w:val="004E53C2"/>
    <w:rsid w:val="00585F83"/>
    <w:rsid w:val="005A3841"/>
    <w:rsid w:val="005E73D8"/>
    <w:rsid w:val="00603E8A"/>
    <w:rsid w:val="006272C5"/>
    <w:rsid w:val="00645CDC"/>
    <w:rsid w:val="00657EA2"/>
    <w:rsid w:val="00683435"/>
    <w:rsid w:val="006C5CB1"/>
    <w:rsid w:val="006D1661"/>
    <w:rsid w:val="006E3380"/>
    <w:rsid w:val="00710E2B"/>
    <w:rsid w:val="00731BDB"/>
    <w:rsid w:val="0075469A"/>
    <w:rsid w:val="00782515"/>
    <w:rsid w:val="00783412"/>
    <w:rsid w:val="00785507"/>
    <w:rsid w:val="00792B27"/>
    <w:rsid w:val="007A5644"/>
    <w:rsid w:val="007B20B7"/>
    <w:rsid w:val="007C2B4A"/>
    <w:rsid w:val="007D51A6"/>
    <w:rsid w:val="007E18BA"/>
    <w:rsid w:val="007F4854"/>
    <w:rsid w:val="00813046"/>
    <w:rsid w:val="008400C5"/>
    <w:rsid w:val="00846D0B"/>
    <w:rsid w:val="008540EF"/>
    <w:rsid w:val="0088354F"/>
    <w:rsid w:val="008B74F0"/>
    <w:rsid w:val="008C10A5"/>
    <w:rsid w:val="009056FC"/>
    <w:rsid w:val="00920F12"/>
    <w:rsid w:val="00977850"/>
    <w:rsid w:val="0099781A"/>
    <w:rsid w:val="00A161A3"/>
    <w:rsid w:val="00A53211"/>
    <w:rsid w:val="00A5387B"/>
    <w:rsid w:val="00AE2BE7"/>
    <w:rsid w:val="00B116D5"/>
    <w:rsid w:val="00B62A0E"/>
    <w:rsid w:val="00B85EB3"/>
    <w:rsid w:val="00BA5F93"/>
    <w:rsid w:val="00BD4B85"/>
    <w:rsid w:val="00BD547D"/>
    <w:rsid w:val="00C102B4"/>
    <w:rsid w:val="00C115A9"/>
    <w:rsid w:val="00C31175"/>
    <w:rsid w:val="00C36361"/>
    <w:rsid w:val="00C54587"/>
    <w:rsid w:val="00C71C48"/>
    <w:rsid w:val="00CA5866"/>
    <w:rsid w:val="00CA6AE3"/>
    <w:rsid w:val="00CB1039"/>
    <w:rsid w:val="00CE2879"/>
    <w:rsid w:val="00D05A4A"/>
    <w:rsid w:val="00D12979"/>
    <w:rsid w:val="00D22367"/>
    <w:rsid w:val="00D42BC4"/>
    <w:rsid w:val="00D54973"/>
    <w:rsid w:val="00D55B92"/>
    <w:rsid w:val="00D65C16"/>
    <w:rsid w:val="00D8598F"/>
    <w:rsid w:val="00DA597F"/>
    <w:rsid w:val="00DA6622"/>
    <w:rsid w:val="00DC71E5"/>
    <w:rsid w:val="00DD52A1"/>
    <w:rsid w:val="00E00239"/>
    <w:rsid w:val="00E741C2"/>
    <w:rsid w:val="00E829C5"/>
    <w:rsid w:val="00EB081F"/>
    <w:rsid w:val="00EB39AA"/>
    <w:rsid w:val="00EC1D7A"/>
    <w:rsid w:val="00ED2450"/>
    <w:rsid w:val="00F00234"/>
    <w:rsid w:val="00F07E5A"/>
    <w:rsid w:val="00F35992"/>
    <w:rsid w:val="00F36BD4"/>
    <w:rsid w:val="00F37A9D"/>
    <w:rsid w:val="00F712C8"/>
    <w:rsid w:val="00F90D9E"/>
    <w:rsid w:val="00F91DAE"/>
    <w:rsid w:val="00FB28E2"/>
    <w:rsid w:val="00FB4D1B"/>
    <w:rsid w:val="00FF7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3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4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431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E0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0CA5"/>
  </w:style>
  <w:style w:type="paragraph" w:styleId="Footer">
    <w:name w:val="footer"/>
    <w:basedOn w:val="Normal"/>
    <w:link w:val="FooterChar"/>
    <w:uiPriority w:val="99"/>
    <w:unhideWhenUsed/>
    <w:rsid w:val="000E0C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0CA5"/>
  </w:style>
  <w:style w:type="character" w:styleId="PlaceholderText">
    <w:name w:val="Placeholder Text"/>
    <w:basedOn w:val="DefaultParagraphFont"/>
    <w:uiPriority w:val="99"/>
    <w:semiHidden/>
    <w:rsid w:val="00782515"/>
    <w:rPr>
      <w:color w:val="808080"/>
    </w:rPr>
  </w:style>
  <w:style w:type="table" w:styleId="TableGrid">
    <w:name w:val="Table Grid"/>
    <w:basedOn w:val="TableNormal"/>
    <w:uiPriority w:val="59"/>
    <w:rsid w:val="0048071B"/>
    <w:pPr>
      <w:spacing w:after="0" w:line="240" w:lineRule="auto"/>
    </w:pPr>
    <w:rPr>
      <w:lang w:val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8550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7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86940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046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492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32498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58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7</Pages>
  <Words>1282</Words>
  <Characters>7311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Welcome</cp:lastModifiedBy>
  <cp:revision>58</cp:revision>
  <dcterms:created xsi:type="dcterms:W3CDTF">2017-04-05T17:28:00Z</dcterms:created>
  <dcterms:modified xsi:type="dcterms:W3CDTF">2017-05-30T03:46:00Z</dcterms:modified>
</cp:coreProperties>
</file>